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10AE8">
        <w:rPr>
          <w:rFonts w:ascii="Calibri" w:eastAsia="Times New Roman" w:hAnsi="Calibri" w:cs="Arial"/>
          <w:b/>
          <w:lang w:eastAsia="sk-SK"/>
        </w:rPr>
        <w:t xml:space="preserve">Opravy a servis </w:t>
      </w:r>
      <w:r w:rsidR="0048601F">
        <w:rPr>
          <w:rFonts w:ascii="Calibri" w:eastAsia="Times New Roman" w:hAnsi="Calibri" w:cs="Arial"/>
          <w:b/>
          <w:lang w:eastAsia="sk-SK"/>
        </w:rPr>
        <w:t xml:space="preserve">motorových </w:t>
      </w:r>
      <w:r w:rsidR="00710AE8">
        <w:rPr>
          <w:rFonts w:ascii="Calibri" w:eastAsia="Times New Roman" w:hAnsi="Calibri" w:cs="Arial"/>
          <w:b/>
          <w:lang w:eastAsia="sk-SK"/>
        </w:rPr>
        <w:t>vozidiel</w:t>
      </w:r>
      <w:r w:rsidR="00374292">
        <w:rPr>
          <w:rFonts w:ascii="Calibri" w:eastAsia="Times New Roman" w:hAnsi="Calibri" w:cs="Arial"/>
          <w:b/>
          <w:lang w:eastAsia="sk-SK"/>
        </w:rPr>
        <w:t xml:space="preserve"> pre regionálne pracoviská ZA, DK a TN.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710AE8">
        <w:rPr>
          <w:rFonts w:eastAsia="Calibri"/>
        </w:rPr>
        <w:t>4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10AE8">
        <w:rPr>
          <w:rFonts w:ascii="Calibri" w:eastAsia="Times New Roman" w:hAnsi="Calibri" w:cs="Arial"/>
          <w:b/>
          <w:lang w:eastAsia="sk-SK"/>
        </w:rPr>
        <w:t xml:space="preserve">Opravy a servis </w:t>
      </w:r>
      <w:r w:rsidR="0048601F">
        <w:rPr>
          <w:rFonts w:ascii="Calibri" w:eastAsia="Times New Roman" w:hAnsi="Calibri" w:cs="Arial"/>
          <w:b/>
          <w:lang w:eastAsia="sk-SK"/>
        </w:rPr>
        <w:t xml:space="preserve">motorových </w:t>
      </w:r>
      <w:r w:rsidR="00710AE8">
        <w:rPr>
          <w:rFonts w:ascii="Calibri" w:eastAsia="Times New Roman" w:hAnsi="Calibri" w:cs="Arial"/>
          <w:b/>
          <w:lang w:eastAsia="sk-SK"/>
        </w:rPr>
        <w:t>vozidiel</w:t>
      </w:r>
      <w:r w:rsidR="00496A76">
        <w:rPr>
          <w:rFonts w:ascii="Calibri" w:eastAsia="Times New Roman" w:hAnsi="Calibri" w:cs="Arial"/>
          <w:b/>
          <w:lang w:eastAsia="sk-SK"/>
        </w:rPr>
        <w:t xml:space="preserve"> pre regionálne pracoviská ZA, DK a TN</w:t>
      </w:r>
      <w:bookmarkStart w:id="0" w:name="_GoBack"/>
      <w:bookmarkEnd w:id="0"/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</w:t>
      </w:r>
      <w:r w:rsidR="0048601F" w:rsidRPr="00E250A3">
        <w:t>navrhovan</w:t>
      </w:r>
      <w:r w:rsidR="0048601F">
        <w:t>ých</w:t>
      </w:r>
      <w:r w:rsidR="0048601F" w:rsidRPr="00E250A3">
        <w:t xml:space="preserve"> cen</w:t>
      </w:r>
      <w:r w:rsidR="0048601F">
        <w:t>ách</w:t>
      </w:r>
      <w:r w:rsidR="0048601F" w:rsidRPr="00E250A3">
        <w:t xml:space="preserve"> </w:t>
      </w:r>
      <w:r w:rsidR="0048601F"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36B" w:rsidRDefault="0008336B" w:rsidP="00206DE9">
      <w:pPr>
        <w:spacing w:after="0" w:line="240" w:lineRule="auto"/>
      </w:pPr>
      <w:r>
        <w:separator/>
      </w:r>
    </w:p>
  </w:endnote>
  <w:endnote w:type="continuationSeparator" w:id="0">
    <w:p w:rsidR="0008336B" w:rsidRDefault="0008336B" w:rsidP="00206D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36B" w:rsidRDefault="0008336B" w:rsidP="00206DE9">
      <w:pPr>
        <w:spacing w:after="0" w:line="240" w:lineRule="auto"/>
      </w:pPr>
      <w:r>
        <w:separator/>
      </w:r>
    </w:p>
  </w:footnote>
  <w:footnote w:type="continuationSeparator" w:id="0">
    <w:p w:rsidR="0008336B" w:rsidRDefault="0008336B" w:rsidP="00206D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DE9" w:rsidRDefault="00206DE9" w:rsidP="00466809">
    <w:pPr>
      <w:pStyle w:val="Hlavika"/>
      <w:jc w:val="right"/>
    </w:pPr>
    <w:r>
      <w:t>Príloha č. 5 – Vyhlásenie uchádzača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8336B"/>
    <w:rsid w:val="000931FE"/>
    <w:rsid w:val="000B31BF"/>
    <w:rsid w:val="000F4555"/>
    <w:rsid w:val="00101C0B"/>
    <w:rsid w:val="00172593"/>
    <w:rsid w:val="001774C0"/>
    <w:rsid w:val="00206DE9"/>
    <w:rsid w:val="0027047A"/>
    <w:rsid w:val="002A1EB7"/>
    <w:rsid w:val="002A2D42"/>
    <w:rsid w:val="002D6A51"/>
    <w:rsid w:val="003632AC"/>
    <w:rsid w:val="00374292"/>
    <w:rsid w:val="003917C6"/>
    <w:rsid w:val="0040629E"/>
    <w:rsid w:val="00433FE9"/>
    <w:rsid w:val="00466809"/>
    <w:rsid w:val="004700CD"/>
    <w:rsid w:val="0048601F"/>
    <w:rsid w:val="00496A76"/>
    <w:rsid w:val="004A51C8"/>
    <w:rsid w:val="004B34AF"/>
    <w:rsid w:val="004B549D"/>
    <w:rsid w:val="004D17E6"/>
    <w:rsid w:val="005A05A0"/>
    <w:rsid w:val="005F75B4"/>
    <w:rsid w:val="006079BB"/>
    <w:rsid w:val="006D65FF"/>
    <w:rsid w:val="006E42CD"/>
    <w:rsid w:val="00710AE8"/>
    <w:rsid w:val="00710F30"/>
    <w:rsid w:val="0072724A"/>
    <w:rsid w:val="00754538"/>
    <w:rsid w:val="007604E4"/>
    <w:rsid w:val="00763B4A"/>
    <w:rsid w:val="0078231C"/>
    <w:rsid w:val="00795200"/>
    <w:rsid w:val="007C010A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283DD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06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6DE9"/>
  </w:style>
  <w:style w:type="paragraph" w:styleId="Pta">
    <w:name w:val="footer"/>
    <w:basedOn w:val="Normlny"/>
    <w:link w:val="PtaChar"/>
    <w:uiPriority w:val="99"/>
    <w:unhideWhenUsed/>
    <w:rsid w:val="00206D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6D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9</cp:revision>
  <cp:lastPrinted>2020-02-06T09:02:00Z</cp:lastPrinted>
  <dcterms:created xsi:type="dcterms:W3CDTF">2019-11-20T10:06:00Z</dcterms:created>
  <dcterms:modified xsi:type="dcterms:W3CDTF">2020-02-06T11:52:00Z</dcterms:modified>
</cp:coreProperties>
</file>