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14780" w:type="dxa"/>
        <w:tblLook w:val="04A0" w:firstRow="1" w:lastRow="0" w:firstColumn="1" w:lastColumn="0" w:noHBand="0" w:noVBand="1"/>
      </w:tblPr>
      <w:tblGrid>
        <w:gridCol w:w="780"/>
        <w:gridCol w:w="4182"/>
        <w:gridCol w:w="932"/>
        <w:gridCol w:w="724"/>
        <w:gridCol w:w="832"/>
        <w:gridCol w:w="1115"/>
        <w:gridCol w:w="1109"/>
        <w:gridCol w:w="915"/>
        <w:gridCol w:w="858"/>
        <w:gridCol w:w="216"/>
        <w:gridCol w:w="487"/>
        <w:gridCol w:w="834"/>
        <w:gridCol w:w="1796"/>
      </w:tblGrid>
      <w:tr w:rsidR="006034DF" w:rsidRPr="006C6E67" w:rsidTr="001E43A6">
        <w:trPr>
          <w:trHeight w:val="709"/>
        </w:trPr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034DF" w:rsidRPr="006C6E67" w:rsidRDefault="006034DF" w:rsidP="001E43A6">
            <w:pPr>
              <w:spacing w:after="0" w:line="240" w:lineRule="auto"/>
            </w:pPr>
            <w:r w:rsidRPr="006C6E67">
              <w:rPr>
                <w:noProof/>
                <w:lang w:eastAsia="sk-SK"/>
              </w:rPr>
              <w:drawing>
                <wp:anchor distT="0" distB="0" distL="114300" distR="114300" simplePos="0" relativeHeight="251659264" behindDoc="0" locked="0" layoutInCell="1" allowOverlap="1" wp14:anchorId="05782D8D" wp14:editId="6E782E95">
                  <wp:simplePos x="0" y="0"/>
                  <wp:positionH relativeFrom="column">
                    <wp:posOffset>-64539</wp:posOffset>
                  </wp:positionH>
                  <wp:positionV relativeFrom="paragraph">
                    <wp:posOffset>-62865</wp:posOffset>
                  </wp:positionV>
                  <wp:extent cx="3695700" cy="754380"/>
                  <wp:effectExtent l="0" t="0" r="0" b="7620"/>
                  <wp:wrapNone/>
                  <wp:docPr id="35" name="Obrázok 35" descr="logo PPA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" name="Picture 2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695700" cy="7543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418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72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6215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034DF" w:rsidRPr="006C6E67" w:rsidRDefault="006034DF" w:rsidP="001E43A6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</w:t>
            </w:r>
            <w:r w:rsidRPr="006C6E67">
              <w:rPr>
                <w:b/>
                <w:sz w:val="20"/>
                <w:szCs w:val="20"/>
              </w:rPr>
              <w:t>ríloha k žiadosti na opatrenie lesnícko-environmentálne a klimatické služby a ochrana lesov na rok 2020 - Zoznam lesných pozemkov</w:t>
            </w:r>
          </w:p>
        </w:tc>
      </w:tr>
      <w:tr w:rsidR="006034DF" w:rsidRPr="006C6E67" w:rsidTr="001E43A6">
        <w:trPr>
          <w:trHeight w:val="279"/>
        </w:trPr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418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72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3098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034DF" w:rsidRPr="006C6E67" w:rsidRDefault="006034DF" w:rsidP="001E43A6">
            <w:pPr>
              <w:spacing w:after="0" w:line="240" w:lineRule="auto"/>
              <w:rPr>
                <w:bCs/>
              </w:rPr>
            </w:pPr>
            <w:r w:rsidRPr="006C6E67">
              <w:rPr>
                <w:bCs/>
              </w:rPr>
              <w:t>K žiadosti s registračným číslom</w:t>
            </w: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39049065"/>
            <w:placeholder>
              <w:docPart w:val="FBED3B3B244C450C8C01E74AD429C288"/>
            </w:placeholder>
            <w:text/>
          </w:sdtPr>
          <w:sdtEndPr/>
          <w:sdtContent>
            <w:tc>
              <w:tcPr>
                <w:tcW w:w="3117" w:type="dxa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6034DF" w:rsidRPr="006C6E67" w:rsidRDefault="006034DF" w:rsidP="001E43A6">
                <w:pPr>
                  <w:tabs>
                    <w:tab w:val="center" w:pos="4536"/>
                    <w:tab w:val="right" w:pos="9072"/>
                  </w:tabs>
                  <w:spacing w:after="0" w:line="240" w:lineRule="auto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6034DF" w:rsidRPr="006C6E67" w:rsidTr="001E43A6">
        <w:trPr>
          <w:trHeight w:val="198"/>
        </w:trPr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6034DF" w:rsidRPr="006C6E67" w:rsidRDefault="006034DF" w:rsidP="001E43A6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18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83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70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8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6034DF" w:rsidRPr="006C6E67" w:rsidRDefault="006034DF" w:rsidP="001E43A6">
            <w:pPr>
              <w:spacing w:after="0" w:line="240" w:lineRule="auto"/>
            </w:pPr>
          </w:p>
        </w:tc>
      </w:tr>
      <w:tr w:rsidR="006034DF" w:rsidRPr="006C6E67" w:rsidTr="001E43A6">
        <w:trPr>
          <w:trHeight w:val="750"/>
        </w:trPr>
        <w:tc>
          <w:tcPr>
            <w:tcW w:w="780" w:type="dxa"/>
            <w:vMerge w:val="restart"/>
            <w:tcBorders>
              <w:top w:val="single" w:sz="4" w:space="0" w:color="auto"/>
            </w:tcBorders>
            <w:hideMark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C6E67">
              <w:rPr>
                <w:sz w:val="20"/>
                <w:szCs w:val="20"/>
              </w:rPr>
              <w:t>Por. číslo riadku</w:t>
            </w:r>
          </w:p>
        </w:tc>
        <w:tc>
          <w:tcPr>
            <w:tcW w:w="4182" w:type="dxa"/>
            <w:vMerge w:val="restart"/>
            <w:tcBorders>
              <w:top w:val="single" w:sz="4" w:space="0" w:color="auto"/>
            </w:tcBorders>
            <w:hideMark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C6E67">
              <w:rPr>
                <w:sz w:val="20"/>
                <w:szCs w:val="20"/>
              </w:rPr>
              <w:t>Názov lesného celku (LC)</w:t>
            </w:r>
          </w:p>
        </w:tc>
        <w:tc>
          <w:tcPr>
            <w:tcW w:w="932" w:type="dxa"/>
            <w:vMerge w:val="restart"/>
            <w:tcBorders>
              <w:top w:val="single" w:sz="4" w:space="0" w:color="auto"/>
            </w:tcBorders>
            <w:hideMark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C6E67">
              <w:rPr>
                <w:sz w:val="20"/>
                <w:szCs w:val="20"/>
              </w:rPr>
              <w:t>Rok začiatku platnosti PSL</w:t>
            </w:r>
          </w:p>
        </w:tc>
        <w:tc>
          <w:tcPr>
            <w:tcW w:w="724" w:type="dxa"/>
            <w:vMerge w:val="restart"/>
            <w:tcBorders>
              <w:top w:val="single" w:sz="4" w:space="0" w:color="auto"/>
            </w:tcBorders>
            <w:hideMark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C6E67">
              <w:rPr>
                <w:sz w:val="20"/>
                <w:szCs w:val="20"/>
              </w:rPr>
              <w:t>Kód PSL</w:t>
            </w:r>
          </w:p>
        </w:tc>
        <w:tc>
          <w:tcPr>
            <w:tcW w:w="832" w:type="dxa"/>
            <w:vMerge w:val="restart"/>
            <w:tcBorders>
              <w:top w:val="single" w:sz="4" w:space="0" w:color="auto"/>
            </w:tcBorders>
            <w:hideMark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C6E67">
              <w:rPr>
                <w:sz w:val="20"/>
                <w:szCs w:val="20"/>
              </w:rPr>
              <w:t>Dielec- číslo</w:t>
            </w:r>
          </w:p>
        </w:tc>
        <w:tc>
          <w:tcPr>
            <w:tcW w:w="1115" w:type="dxa"/>
            <w:vMerge w:val="restart"/>
            <w:tcBorders>
              <w:top w:val="single" w:sz="4" w:space="0" w:color="auto"/>
            </w:tcBorders>
            <w:hideMark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C6E67">
              <w:rPr>
                <w:sz w:val="20"/>
                <w:szCs w:val="20"/>
              </w:rPr>
              <w:t>Čiastková plocha</w:t>
            </w:r>
          </w:p>
        </w:tc>
        <w:tc>
          <w:tcPr>
            <w:tcW w:w="1109" w:type="dxa"/>
            <w:vMerge w:val="restart"/>
            <w:tcBorders>
              <w:top w:val="single" w:sz="4" w:space="0" w:color="auto"/>
            </w:tcBorders>
            <w:hideMark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C6E67">
              <w:rPr>
                <w:sz w:val="20"/>
                <w:szCs w:val="20"/>
              </w:rPr>
              <w:t>Porastová skupina</w:t>
            </w:r>
          </w:p>
        </w:tc>
        <w:tc>
          <w:tcPr>
            <w:tcW w:w="915" w:type="dxa"/>
            <w:vMerge w:val="restart"/>
            <w:tcBorders>
              <w:top w:val="single" w:sz="4" w:space="0" w:color="auto"/>
            </w:tcBorders>
            <w:hideMark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C6E67">
              <w:rPr>
                <w:sz w:val="20"/>
                <w:szCs w:val="20"/>
              </w:rPr>
              <w:t>Celková   výmera dielca  (ha|ár)</w:t>
            </w:r>
          </w:p>
        </w:tc>
        <w:tc>
          <w:tcPr>
            <w:tcW w:w="2395" w:type="dxa"/>
            <w:gridSpan w:val="4"/>
            <w:tcBorders>
              <w:top w:val="single" w:sz="4" w:space="0" w:color="auto"/>
            </w:tcBorders>
            <w:hideMark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C6E67">
              <w:rPr>
                <w:sz w:val="20"/>
                <w:szCs w:val="20"/>
              </w:rPr>
              <w:t>Lesnícko-environmentálne platby - operácia*</w:t>
            </w:r>
          </w:p>
        </w:tc>
        <w:tc>
          <w:tcPr>
            <w:tcW w:w="1796" w:type="dxa"/>
            <w:tcBorders>
              <w:top w:val="single" w:sz="4" w:space="0" w:color="auto"/>
              <w:bottom w:val="nil"/>
            </w:tcBorders>
            <w:hideMark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C6E67">
              <w:rPr>
                <w:sz w:val="20"/>
                <w:szCs w:val="20"/>
              </w:rPr>
              <w:t xml:space="preserve">Výmera Lesnícko-environmentálnych operácií </w:t>
            </w:r>
            <w:r>
              <w:rPr>
                <w:sz w:val="20"/>
                <w:szCs w:val="20"/>
              </w:rPr>
              <w:t>(</w:t>
            </w:r>
            <w:r w:rsidRPr="006C6E67">
              <w:rPr>
                <w:sz w:val="20"/>
                <w:szCs w:val="20"/>
              </w:rPr>
              <w:t>ha|</w:t>
            </w:r>
            <w:r>
              <w:rPr>
                <w:sz w:val="20"/>
                <w:szCs w:val="20"/>
              </w:rPr>
              <w:t>ár)</w:t>
            </w:r>
          </w:p>
        </w:tc>
      </w:tr>
      <w:tr w:rsidR="006034DF" w:rsidRPr="006C6E67" w:rsidTr="001E43A6">
        <w:trPr>
          <w:trHeight w:val="360"/>
        </w:trPr>
        <w:tc>
          <w:tcPr>
            <w:tcW w:w="780" w:type="dxa"/>
            <w:vMerge/>
            <w:hideMark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182" w:type="dxa"/>
            <w:vMerge/>
            <w:hideMark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32" w:type="dxa"/>
            <w:vMerge/>
            <w:hideMark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24" w:type="dxa"/>
            <w:vMerge/>
            <w:hideMark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32" w:type="dxa"/>
            <w:vMerge/>
            <w:hideMark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15" w:type="dxa"/>
            <w:vMerge/>
            <w:hideMark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9" w:type="dxa"/>
            <w:vMerge/>
            <w:hideMark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15" w:type="dxa"/>
            <w:vMerge/>
            <w:hideMark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8" w:type="dxa"/>
            <w:hideMark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C6E67">
              <w:rPr>
                <w:sz w:val="20"/>
                <w:szCs w:val="20"/>
              </w:rPr>
              <w:t>CHVÚ</w:t>
            </w:r>
          </w:p>
        </w:tc>
        <w:tc>
          <w:tcPr>
            <w:tcW w:w="703" w:type="dxa"/>
            <w:gridSpan w:val="2"/>
            <w:hideMark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C6E67">
              <w:rPr>
                <w:sz w:val="20"/>
                <w:szCs w:val="20"/>
              </w:rPr>
              <w:t>ÚEV 3</w:t>
            </w:r>
          </w:p>
        </w:tc>
        <w:tc>
          <w:tcPr>
            <w:tcW w:w="834" w:type="dxa"/>
            <w:hideMark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C6E67">
              <w:rPr>
                <w:sz w:val="20"/>
                <w:szCs w:val="20"/>
              </w:rPr>
              <w:t>ÚEV 4</w:t>
            </w:r>
          </w:p>
        </w:tc>
        <w:tc>
          <w:tcPr>
            <w:tcW w:w="1796" w:type="dxa"/>
            <w:tcBorders>
              <w:top w:val="nil"/>
            </w:tcBorders>
            <w:hideMark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6034DF" w:rsidRPr="006C6E67" w:rsidTr="001E43A6">
        <w:trPr>
          <w:trHeight w:val="93"/>
        </w:trPr>
        <w:tc>
          <w:tcPr>
            <w:tcW w:w="780" w:type="dxa"/>
            <w:tcBorders>
              <w:bottom w:val="single" w:sz="4" w:space="0" w:color="auto"/>
            </w:tcBorders>
            <w:hideMark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6C6E67">
              <w:rPr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4182" w:type="dxa"/>
            <w:tcBorders>
              <w:bottom w:val="single" w:sz="4" w:space="0" w:color="auto"/>
            </w:tcBorders>
            <w:hideMark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6C6E67">
              <w:rPr>
                <w:b/>
                <w:bCs/>
                <w:sz w:val="16"/>
                <w:szCs w:val="16"/>
              </w:rPr>
              <w:t>B</w:t>
            </w:r>
          </w:p>
        </w:tc>
        <w:tc>
          <w:tcPr>
            <w:tcW w:w="932" w:type="dxa"/>
            <w:tcBorders>
              <w:bottom w:val="single" w:sz="4" w:space="0" w:color="auto"/>
            </w:tcBorders>
            <w:hideMark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6C6E67">
              <w:rPr>
                <w:b/>
                <w:bCs/>
                <w:sz w:val="16"/>
                <w:szCs w:val="16"/>
              </w:rPr>
              <w:t>C</w:t>
            </w:r>
          </w:p>
        </w:tc>
        <w:tc>
          <w:tcPr>
            <w:tcW w:w="724" w:type="dxa"/>
            <w:tcBorders>
              <w:bottom w:val="single" w:sz="4" w:space="0" w:color="auto"/>
            </w:tcBorders>
            <w:hideMark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6C6E67">
              <w:rPr>
                <w:b/>
                <w:bCs/>
                <w:sz w:val="16"/>
                <w:szCs w:val="16"/>
              </w:rPr>
              <w:t>D</w:t>
            </w:r>
          </w:p>
        </w:tc>
        <w:tc>
          <w:tcPr>
            <w:tcW w:w="832" w:type="dxa"/>
            <w:tcBorders>
              <w:bottom w:val="single" w:sz="4" w:space="0" w:color="auto"/>
            </w:tcBorders>
            <w:noWrap/>
            <w:hideMark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6C6E67">
              <w:rPr>
                <w:b/>
                <w:bCs/>
                <w:sz w:val="16"/>
                <w:szCs w:val="16"/>
              </w:rPr>
              <w:t>E</w:t>
            </w:r>
          </w:p>
        </w:tc>
        <w:tc>
          <w:tcPr>
            <w:tcW w:w="1115" w:type="dxa"/>
            <w:tcBorders>
              <w:bottom w:val="single" w:sz="4" w:space="0" w:color="auto"/>
            </w:tcBorders>
            <w:noWrap/>
            <w:hideMark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6C6E67">
              <w:rPr>
                <w:b/>
                <w:bCs/>
                <w:sz w:val="16"/>
                <w:szCs w:val="16"/>
              </w:rPr>
              <w:t>F</w:t>
            </w:r>
          </w:p>
        </w:tc>
        <w:tc>
          <w:tcPr>
            <w:tcW w:w="1109" w:type="dxa"/>
            <w:tcBorders>
              <w:bottom w:val="single" w:sz="4" w:space="0" w:color="auto"/>
            </w:tcBorders>
            <w:noWrap/>
            <w:hideMark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6C6E67">
              <w:rPr>
                <w:b/>
                <w:bCs/>
                <w:sz w:val="16"/>
                <w:szCs w:val="16"/>
              </w:rPr>
              <w:t>G</w:t>
            </w:r>
          </w:p>
        </w:tc>
        <w:tc>
          <w:tcPr>
            <w:tcW w:w="915" w:type="dxa"/>
            <w:tcBorders>
              <w:bottom w:val="single" w:sz="4" w:space="0" w:color="auto"/>
            </w:tcBorders>
            <w:hideMark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6C6E67">
              <w:rPr>
                <w:b/>
                <w:bCs/>
                <w:sz w:val="16"/>
                <w:szCs w:val="16"/>
              </w:rPr>
              <w:t>H</w:t>
            </w:r>
          </w:p>
        </w:tc>
        <w:tc>
          <w:tcPr>
            <w:tcW w:w="858" w:type="dxa"/>
            <w:tcBorders>
              <w:bottom w:val="single" w:sz="4" w:space="0" w:color="auto"/>
            </w:tcBorders>
            <w:hideMark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6C6E67">
              <w:rPr>
                <w:b/>
                <w:bCs/>
                <w:sz w:val="16"/>
                <w:szCs w:val="16"/>
              </w:rPr>
              <w:t>I</w:t>
            </w:r>
          </w:p>
        </w:tc>
        <w:tc>
          <w:tcPr>
            <w:tcW w:w="703" w:type="dxa"/>
            <w:gridSpan w:val="2"/>
            <w:tcBorders>
              <w:bottom w:val="single" w:sz="4" w:space="0" w:color="auto"/>
            </w:tcBorders>
            <w:hideMark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6C6E67">
              <w:rPr>
                <w:b/>
                <w:bCs/>
                <w:sz w:val="16"/>
                <w:szCs w:val="16"/>
              </w:rPr>
              <w:t>J</w:t>
            </w:r>
          </w:p>
        </w:tc>
        <w:tc>
          <w:tcPr>
            <w:tcW w:w="834" w:type="dxa"/>
            <w:tcBorders>
              <w:bottom w:val="single" w:sz="4" w:space="0" w:color="auto"/>
            </w:tcBorders>
            <w:hideMark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6C6E67">
              <w:rPr>
                <w:b/>
                <w:bCs/>
                <w:sz w:val="16"/>
                <w:szCs w:val="16"/>
              </w:rPr>
              <w:t>K</w:t>
            </w:r>
          </w:p>
        </w:tc>
        <w:tc>
          <w:tcPr>
            <w:tcW w:w="1796" w:type="dxa"/>
            <w:tcBorders>
              <w:bottom w:val="single" w:sz="4" w:space="0" w:color="auto"/>
            </w:tcBorders>
            <w:hideMark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6C6E67">
              <w:rPr>
                <w:b/>
                <w:bCs/>
                <w:sz w:val="16"/>
                <w:szCs w:val="16"/>
              </w:rPr>
              <w:t>L</w:t>
            </w:r>
          </w:p>
        </w:tc>
      </w:tr>
      <w:tr w:rsidR="006034DF" w:rsidRPr="006C6E67" w:rsidTr="001E43A6">
        <w:trPr>
          <w:trHeight w:val="93"/>
        </w:trPr>
        <w:tc>
          <w:tcPr>
            <w:tcW w:w="14780" w:type="dxa"/>
            <w:gridSpan w:val="13"/>
            <w:tcBorders>
              <w:bottom w:val="single" w:sz="4" w:space="0" w:color="auto"/>
            </w:tcBorders>
          </w:tcPr>
          <w:p w:rsidR="006034DF" w:rsidRPr="00C17531" w:rsidRDefault="006034DF" w:rsidP="001E43A6">
            <w:pPr>
              <w:tabs>
                <w:tab w:val="left" w:pos="220"/>
              </w:tabs>
              <w:spacing w:after="0" w:line="240" w:lineRule="auto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C17531">
              <w:rPr>
                <w:rFonts w:ascii="Times New Roman" w:hAnsi="Times New Roman" w:cs="Times New Roman"/>
                <w:bCs/>
                <w:sz w:val="16"/>
                <w:szCs w:val="16"/>
              </w:rPr>
              <w:t>Sumárna výmera obhospodarovanej  lesnej pôdy z predošlého listu:</w:t>
            </w:r>
          </w:p>
        </w:tc>
      </w:tr>
      <w:tr w:rsidR="006034DF" w:rsidRPr="006C6E67" w:rsidTr="001E43A6">
        <w:trPr>
          <w:trHeight w:val="454"/>
        </w:trPr>
        <w:tc>
          <w:tcPr>
            <w:tcW w:w="780" w:type="dxa"/>
            <w:shd w:val="pct5" w:color="FF0000" w:fill="auto"/>
            <w:hideMark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839766541"/>
                <w:placeholder>
                  <w:docPart w:val="DA7D4DE66FAE407196415A3AB5E46419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182" w:type="dxa"/>
            <w:shd w:val="pct5" w:color="FF0000" w:fill="auto"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40715263"/>
                <w:placeholder>
                  <w:docPart w:val="BF8DAD276E8E4F698495CE8222081CC5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32" w:type="dxa"/>
            <w:shd w:val="pct5" w:color="FF0000" w:fill="auto"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73888801"/>
                <w:placeholder>
                  <w:docPart w:val="08ABA73E2A9249F08B01B5A70F77746D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24" w:type="dxa"/>
            <w:shd w:val="pct5" w:color="FF0000" w:fill="auto"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310514274"/>
                <w:placeholder>
                  <w:docPart w:val="F99E0AFF2C9D4C03A2BD5B298E94E637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32" w:type="dxa"/>
            <w:shd w:val="pct5" w:color="FF0000" w:fill="auto"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364180329"/>
                <w:placeholder>
                  <w:docPart w:val="12459A8951CF4222AA8A88AF128668AC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15" w:type="dxa"/>
            <w:shd w:val="pct5" w:color="FF0000" w:fill="auto"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665596175"/>
                <w:placeholder>
                  <w:docPart w:val="03A35D8813444235803CEBF36C8B4EE5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09" w:type="dxa"/>
            <w:shd w:val="pct5" w:color="FF0000" w:fill="auto"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85645258"/>
                <w:placeholder>
                  <w:docPart w:val="D257856046014B71919F5B6B0BDF1BF6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5" w:type="dxa"/>
            <w:shd w:val="pct5" w:color="FF0000" w:fill="auto"/>
            <w:noWrap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475683156"/>
                <w:placeholder>
                  <w:docPart w:val="FB05732A7810411DA30504B44F3F2AB0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8" w:type="dxa"/>
            <w:shd w:val="pct5" w:color="FF0000" w:fill="auto"/>
            <w:noWrap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2088726894"/>
                <w:placeholder>
                  <w:docPart w:val="918E1562C3974FB29F65DE9CB9104927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6034DF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03" w:type="dxa"/>
            <w:gridSpan w:val="2"/>
            <w:shd w:val="pct5" w:color="FF0000" w:fill="auto"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367684819"/>
                <w:placeholder>
                  <w:docPart w:val="4B61B54A53B34A4F8E8250D2A41F83F1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6034DF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1806580962"/>
                <w:placeholder>
                  <w:docPart w:val="A1450B314BF145D1B97AA2C25A1845D1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6034DF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796" w:type="dxa"/>
            <w:shd w:val="pct5" w:color="FF0000" w:fill="auto"/>
            <w:noWrap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11936777"/>
                <w:placeholder>
                  <w:docPart w:val="C92B37A59783449CA8418914507BED1E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6034DF" w:rsidRPr="006C6E67" w:rsidTr="001E43A6">
        <w:trPr>
          <w:trHeight w:val="454"/>
        </w:trPr>
        <w:tc>
          <w:tcPr>
            <w:tcW w:w="780" w:type="dxa"/>
            <w:shd w:val="pct5" w:color="FF0000" w:fill="auto"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79449841"/>
                <w:placeholder>
                  <w:docPart w:val="7781B3E63D684D50BDD35876B6B2E99C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182" w:type="dxa"/>
            <w:shd w:val="pct5" w:color="FF0000" w:fill="auto"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70801407"/>
                <w:placeholder>
                  <w:docPart w:val="2804DCD44D244CD1985402BF3201987A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32" w:type="dxa"/>
            <w:shd w:val="pct5" w:color="FF0000" w:fill="auto"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863127302"/>
                <w:placeholder>
                  <w:docPart w:val="1B127F7FFEAA442C8E6B885D964F3431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24" w:type="dxa"/>
            <w:shd w:val="pct5" w:color="FF0000" w:fill="auto"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41604270"/>
                <w:placeholder>
                  <w:docPart w:val="47995BD779AF4FF1B1E1011314940117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32" w:type="dxa"/>
            <w:shd w:val="pct5" w:color="FF0000" w:fill="auto"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26977283"/>
                <w:placeholder>
                  <w:docPart w:val="45E14B527D8F4E28B6D7762B89B81119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15" w:type="dxa"/>
            <w:shd w:val="pct5" w:color="FF0000" w:fill="auto"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02502628"/>
                <w:placeholder>
                  <w:docPart w:val="A7067A40C34D4ABCA95F9B3A66A008BC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09" w:type="dxa"/>
            <w:shd w:val="pct5" w:color="FF0000" w:fill="auto"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476346464"/>
                <w:placeholder>
                  <w:docPart w:val="9F7F165902E4421F8B240F2910C346DD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5" w:type="dxa"/>
            <w:shd w:val="pct5" w:color="FF0000" w:fill="auto"/>
            <w:noWrap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457607778"/>
                <w:placeholder>
                  <w:docPart w:val="331EFC06A666450A9578FA6BD45A46F6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8" w:type="dxa"/>
            <w:shd w:val="pct5" w:color="FF0000" w:fill="auto"/>
            <w:noWrap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219681775"/>
                <w:placeholder>
                  <w:docPart w:val="175C02DFBEAF4DF1A62F35199C1CC0D6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6034DF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03" w:type="dxa"/>
            <w:gridSpan w:val="2"/>
            <w:shd w:val="pct5" w:color="FF0000" w:fill="auto"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633065021"/>
                <w:placeholder>
                  <w:docPart w:val="80CC108F5B1E430BBA29D73E5B7B218E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6034DF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369962570"/>
                <w:placeholder>
                  <w:docPart w:val="EE9895D1FD234ACE9D42C739E1429AA7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6034DF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796" w:type="dxa"/>
            <w:shd w:val="pct5" w:color="FF0000" w:fill="auto"/>
            <w:noWrap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011744428"/>
                <w:placeholder>
                  <w:docPart w:val="7F334A632C494B878682FCCD8FD47DDB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6034DF" w:rsidRPr="006C6E67" w:rsidTr="001E43A6">
        <w:trPr>
          <w:trHeight w:val="454"/>
        </w:trPr>
        <w:tc>
          <w:tcPr>
            <w:tcW w:w="780" w:type="dxa"/>
            <w:shd w:val="pct5" w:color="FF0000" w:fill="auto"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058843662"/>
                <w:placeholder>
                  <w:docPart w:val="669F10528D2049B89B9C089259856EFD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182" w:type="dxa"/>
            <w:shd w:val="pct5" w:color="FF0000" w:fill="auto"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06533276"/>
                <w:placeholder>
                  <w:docPart w:val="6B2BE0DECFB0483BA7B29F590EACEE2D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32" w:type="dxa"/>
            <w:shd w:val="pct5" w:color="FF0000" w:fill="auto"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56499818"/>
                <w:placeholder>
                  <w:docPart w:val="5F2C9E7770F3422FA3AC5BE8C860ED26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24" w:type="dxa"/>
            <w:shd w:val="pct5" w:color="FF0000" w:fill="auto"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119520871"/>
                <w:placeholder>
                  <w:docPart w:val="4960C9107E634C75A7005058EBD63A33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32" w:type="dxa"/>
            <w:shd w:val="pct5" w:color="FF0000" w:fill="auto"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34936329"/>
                <w:placeholder>
                  <w:docPart w:val="CFE0612CA6EE4E19B96BD2BA6830BCAA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15" w:type="dxa"/>
            <w:shd w:val="pct5" w:color="FF0000" w:fill="auto"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3455232"/>
                <w:placeholder>
                  <w:docPart w:val="A93F4497043744F9B56537F010793F15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09" w:type="dxa"/>
            <w:shd w:val="pct5" w:color="FF0000" w:fill="auto"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576484356"/>
                <w:placeholder>
                  <w:docPart w:val="BB46DA850A4649B491A1D7658BEE2A0F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5" w:type="dxa"/>
            <w:shd w:val="pct5" w:color="FF0000" w:fill="auto"/>
            <w:noWrap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508719472"/>
                <w:placeholder>
                  <w:docPart w:val="C00C8403B7934BD181E97E11E2B34601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8" w:type="dxa"/>
            <w:shd w:val="pct5" w:color="FF0000" w:fill="auto"/>
            <w:noWrap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812705946"/>
                <w:placeholder>
                  <w:docPart w:val="3EEFFC7A387C4F089B56A3E7EC71836D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6034DF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03" w:type="dxa"/>
            <w:gridSpan w:val="2"/>
            <w:shd w:val="pct5" w:color="FF0000" w:fill="auto"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618272123"/>
                <w:placeholder>
                  <w:docPart w:val="B8D7BD6613E64E9C841BF335B5A3F655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6034DF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934665430"/>
                <w:placeholder>
                  <w:docPart w:val="27F3CFD0F27F41C88C512FB15F5B947E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6034DF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796" w:type="dxa"/>
            <w:shd w:val="pct5" w:color="FF0000" w:fill="auto"/>
            <w:noWrap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651759925"/>
                <w:placeholder>
                  <w:docPart w:val="979B04BCF1CB41D69EA35F9F5A7641FD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6034DF" w:rsidRPr="006C6E67" w:rsidTr="001E43A6">
        <w:trPr>
          <w:trHeight w:val="454"/>
        </w:trPr>
        <w:tc>
          <w:tcPr>
            <w:tcW w:w="780" w:type="dxa"/>
            <w:shd w:val="pct5" w:color="FF0000" w:fill="auto"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868442154"/>
                <w:placeholder>
                  <w:docPart w:val="000506EB79684631A2AE166CBFE6B4D2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182" w:type="dxa"/>
            <w:shd w:val="pct5" w:color="FF0000" w:fill="auto"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70816715"/>
                <w:placeholder>
                  <w:docPart w:val="9000895507B241F5A6872DA04F7E4AD6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32" w:type="dxa"/>
            <w:shd w:val="pct5" w:color="FF0000" w:fill="auto"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7806468"/>
                <w:placeholder>
                  <w:docPart w:val="061C4F1995F8420E9A201C2E7C50EAB1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24" w:type="dxa"/>
            <w:shd w:val="pct5" w:color="FF0000" w:fill="auto"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710451489"/>
                <w:placeholder>
                  <w:docPart w:val="836D9BC809674A918020933581C83211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32" w:type="dxa"/>
            <w:shd w:val="pct5" w:color="FF0000" w:fill="auto"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849787900"/>
                <w:placeholder>
                  <w:docPart w:val="DE852191C5ED4013BAF05BC2DF587217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15" w:type="dxa"/>
            <w:shd w:val="pct5" w:color="FF0000" w:fill="auto"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717471290"/>
                <w:placeholder>
                  <w:docPart w:val="6298A4EB6B97452C9EB284F6ED2EAEEE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09" w:type="dxa"/>
            <w:shd w:val="pct5" w:color="FF0000" w:fill="auto"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766430909"/>
                <w:placeholder>
                  <w:docPart w:val="E8396B048ADA49CD8A60563CA6209603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5" w:type="dxa"/>
            <w:shd w:val="pct5" w:color="FF0000" w:fill="auto"/>
            <w:noWrap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34017132"/>
                <w:placeholder>
                  <w:docPart w:val="18E028BF7B77446EBFA97BC8BDAE37C6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8" w:type="dxa"/>
            <w:shd w:val="pct5" w:color="FF0000" w:fill="auto"/>
            <w:noWrap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533347965"/>
                <w:placeholder>
                  <w:docPart w:val="42E1E7ACF5A740D2A6301983D511B544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6034DF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03" w:type="dxa"/>
            <w:gridSpan w:val="2"/>
            <w:shd w:val="pct5" w:color="FF0000" w:fill="auto"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361052331"/>
                <w:placeholder>
                  <w:docPart w:val="35968C8426B74D9389AA7E5C9B7584FB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6034DF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546369731"/>
                <w:placeholder>
                  <w:docPart w:val="1619DBD484824CA5AF143580E971EA17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6034DF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796" w:type="dxa"/>
            <w:shd w:val="pct5" w:color="FF0000" w:fill="auto"/>
            <w:noWrap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26024670"/>
                <w:placeholder>
                  <w:docPart w:val="5D86BFA278314814B84EF91402545F8B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6034DF" w:rsidRPr="006C6E67" w:rsidTr="001E43A6">
        <w:trPr>
          <w:trHeight w:val="454"/>
        </w:trPr>
        <w:tc>
          <w:tcPr>
            <w:tcW w:w="780" w:type="dxa"/>
            <w:shd w:val="pct5" w:color="FF0000" w:fill="auto"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10509952"/>
                <w:placeholder>
                  <w:docPart w:val="27D7AF10DDE64DB89DE8DA7CFF8AC45A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182" w:type="dxa"/>
            <w:shd w:val="pct5" w:color="FF0000" w:fill="auto"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80847417"/>
                <w:placeholder>
                  <w:docPart w:val="FE75B92E7C394E04BF8F0981156F1444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32" w:type="dxa"/>
            <w:shd w:val="pct5" w:color="FF0000" w:fill="auto"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844477517"/>
                <w:placeholder>
                  <w:docPart w:val="5AD9EDFAEB2443BFA7672F59519A8D2F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24" w:type="dxa"/>
            <w:shd w:val="pct5" w:color="FF0000" w:fill="auto"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08782042"/>
                <w:placeholder>
                  <w:docPart w:val="765CC1F5970D467BA864A32F3E5525AC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32" w:type="dxa"/>
            <w:shd w:val="pct5" w:color="FF0000" w:fill="auto"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32091546"/>
                <w:placeholder>
                  <w:docPart w:val="9D8F6A0A2A0941C3BA52F46B3D6A52E2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15" w:type="dxa"/>
            <w:shd w:val="pct5" w:color="FF0000" w:fill="auto"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58996285"/>
                <w:placeholder>
                  <w:docPart w:val="5B294BB5C3AA4C50BEFB9543D6FE649D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09" w:type="dxa"/>
            <w:shd w:val="pct5" w:color="FF0000" w:fill="auto"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743484657"/>
                <w:placeholder>
                  <w:docPart w:val="A02E78E9053D40BBA5B150458DB2431B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5" w:type="dxa"/>
            <w:shd w:val="pct5" w:color="FF0000" w:fill="auto"/>
            <w:noWrap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02230334"/>
                <w:placeholder>
                  <w:docPart w:val="D3A8204767CB41AD800D01966ED83255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8" w:type="dxa"/>
            <w:shd w:val="pct5" w:color="FF0000" w:fill="auto"/>
            <w:noWrap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90616136"/>
                <w:placeholder>
                  <w:docPart w:val="C61FBF0399744954B627D7574BA5E170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6034DF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03" w:type="dxa"/>
            <w:gridSpan w:val="2"/>
            <w:shd w:val="pct5" w:color="FF0000" w:fill="auto"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885090709"/>
                <w:placeholder>
                  <w:docPart w:val="071D38324C7C43C383AA119D57B44750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6034DF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79489643"/>
                <w:placeholder>
                  <w:docPart w:val="622B9EED3CA04936A2DC7A777D1C889B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6034DF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796" w:type="dxa"/>
            <w:shd w:val="pct5" w:color="FF0000" w:fill="auto"/>
            <w:noWrap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10294303"/>
                <w:placeholder>
                  <w:docPart w:val="2CC8B244F28048C3B5DFF0493DA4F92F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6034DF" w:rsidRPr="006C6E67" w:rsidTr="001E43A6">
        <w:trPr>
          <w:trHeight w:val="454"/>
        </w:trPr>
        <w:tc>
          <w:tcPr>
            <w:tcW w:w="780" w:type="dxa"/>
            <w:shd w:val="pct5" w:color="FF0000" w:fill="auto"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48519877"/>
                <w:placeholder>
                  <w:docPart w:val="E8A3E91669B246548484408BE218297F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182" w:type="dxa"/>
            <w:shd w:val="pct5" w:color="FF0000" w:fill="auto"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62075424"/>
                <w:placeholder>
                  <w:docPart w:val="F4532BA18AF14E358165A37BB98E46FD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32" w:type="dxa"/>
            <w:shd w:val="pct5" w:color="FF0000" w:fill="auto"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45943962"/>
                <w:placeholder>
                  <w:docPart w:val="0F8D71FDDB76466589E7B0CBB35E3BD3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24" w:type="dxa"/>
            <w:shd w:val="pct5" w:color="FF0000" w:fill="auto"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472560363"/>
                <w:placeholder>
                  <w:docPart w:val="1AC2068AD8B3478194A1EAABD12EFCE4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32" w:type="dxa"/>
            <w:shd w:val="pct5" w:color="FF0000" w:fill="auto"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53091543"/>
                <w:placeholder>
                  <w:docPart w:val="6D977652E8B0454988810FDECDC6E44C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15" w:type="dxa"/>
            <w:shd w:val="pct5" w:color="FF0000" w:fill="auto"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057741777"/>
                <w:placeholder>
                  <w:docPart w:val="646D0964D4FE4CAFABD6F3DE9C7BC766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09" w:type="dxa"/>
            <w:shd w:val="pct5" w:color="FF0000" w:fill="auto"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358707040"/>
                <w:placeholder>
                  <w:docPart w:val="6062801EC1D9446C846821F3E5C9EDF2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5" w:type="dxa"/>
            <w:shd w:val="pct5" w:color="FF0000" w:fill="auto"/>
            <w:noWrap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16672899"/>
                <w:placeholder>
                  <w:docPart w:val="261A4E195ABD4144B6E76E0777172F87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8" w:type="dxa"/>
            <w:shd w:val="pct5" w:color="FF0000" w:fill="auto"/>
            <w:noWrap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760595614"/>
                <w:placeholder>
                  <w:docPart w:val="368A53AEE0E94AFA9784EF0F114E1D35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6034DF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03" w:type="dxa"/>
            <w:gridSpan w:val="2"/>
            <w:shd w:val="pct5" w:color="FF0000" w:fill="auto"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810519995"/>
                <w:placeholder>
                  <w:docPart w:val="8564DCFAF08241EFB3DBCD986962EEFC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6034DF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337073802"/>
                <w:placeholder>
                  <w:docPart w:val="907D08F538564EB4923E603956C50D76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6034DF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796" w:type="dxa"/>
            <w:shd w:val="pct5" w:color="FF0000" w:fill="auto"/>
            <w:noWrap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874520439"/>
                <w:placeholder>
                  <w:docPart w:val="755C774724B844B79F858A34CDF9D76E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6034DF" w:rsidRPr="006C6E67" w:rsidTr="001E43A6">
        <w:trPr>
          <w:trHeight w:val="454"/>
        </w:trPr>
        <w:tc>
          <w:tcPr>
            <w:tcW w:w="780" w:type="dxa"/>
            <w:shd w:val="pct5" w:color="FF0000" w:fill="auto"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851760006"/>
                <w:placeholder>
                  <w:docPart w:val="3A665E9C7E9B45549E788AAFA68C266B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182" w:type="dxa"/>
            <w:shd w:val="pct5" w:color="FF0000" w:fill="auto"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415754383"/>
                <w:placeholder>
                  <w:docPart w:val="161F431E54604FB4896C4A6D1ACC87A7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32" w:type="dxa"/>
            <w:shd w:val="pct5" w:color="FF0000" w:fill="auto"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98399750"/>
                <w:placeholder>
                  <w:docPart w:val="7E2CF660F4C540F882928457D278ABA7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24" w:type="dxa"/>
            <w:shd w:val="pct5" w:color="FF0000" w:fill="auto"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19932500"/>
                <w:placeholder>
                  <w:docPart w:val="E4E37E87CF5B4BA6880082DD26EF9204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32" w:type="dxa"/>
            <w:shd w:val="pct5" w:color="FF0000" w:fill="auto"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97864674"/>
                <w:placeholder>
                  <w:docPart w:val="390041C1432341C1805A8CC69CCBEF0E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15" w:type="dxa"/>
            <w:shd w:val="pct5" w:color="FF0000" w:fill="auto"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261982343"/>
                <w:placeholder>
                  <w:docPart w:val="2D2F9EF049FA4AA4A56E3C627493EA24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09" w:type="dxa"/>
            <w:shd w:val="pct5" w:color="FF0000" w:fill="auto"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438527922"/>
                <w:placeholder>
                  <w:docPart w:val="B851C55E5A9D477EB3949C9870E1CF8A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5" w:type="dxa"/>
            <w:shd w:val="pct5" w:color="FF0000" w:fill="auto"/>
            <w:noWrap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01194089"/>
                <w:placeholder>
                  <w:docPart w:val="25D1E22AC0E2413CB64D4735B9848CAD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8" w:type="dxa"/>
            <w:shd w:val="pct5" w:color="FF0000" w:fill="auto"/>
            <w:noWrap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1525283386"/>
                <w:placeholder>
                  <w:docPart w:val="E2CB2FCCA8C44F1C8BFC6259C34456EC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6034DF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03" w:type="dxa"/>
            <w:gridSpan w:val="2"/>
            <w:shd w:val="pct5" w:color="FF0000" w:fill="auto"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260658201"/>
                <w:placeholder>
                  <w:docPart w:val="E781F2E438B94572A342E578013FC4BF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6034DF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471519529"/>
                <w:placeholder>
                  <w:docPart w:val="7AA22E10D2B04BC18B549061AC7DC794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6034DF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796" w:type="dxa"/>
            <w:shd w:val="pct5" w:color="FF0000" w:fill="auto"/>
            <w:noWrap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34407586"/>
                <w:placeholder>
                  <w:docPart w:val="2B44690BFC6C4EECAD3E97D96BC4ABFB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6034DF" w:rsidRPr="006C6E67" w:rsidTr="001E43A6">
        <w:trPr>
          <w:trHeight w:val="454"/>
        </w:trPr>
        <w:tc>
          <w:tcPr>
            <w:tcW w:w="780" w:type="dxa"/>
            <w:shd w:val="pct5" w:color="FF0000" w:fill="auto"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320855736"/>
                <w:placeholder>
                  <w:docPart w:val="F1F32301ABA646D8B48C1F17D95D4CB0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182" w:type="dxa"/>
            <w:shd w:val="pct5" w:color="FF0000" w:fill="auto"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811981577"/>
                <w:placeholder>
                  <w:docPart w:val="16F3EACA6E0A4B6E89B9E1791BD46C0C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32" w:type="dxa"/>
            <w:shd w:val="pct5" w:color="FF0000" w:fill="auto"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302271637"/>
                <w:placeholder>
                  <w:docPart w:val="3F946A4D377041BA9C349CD38D63BDC7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24" w:type="dxa"/>
            <w:shd w:val="pct5" w:color="FF0000" w:fill="auto"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83142"/>
                <w:placeholder>
                  <w:docPart w:val="BB658131F4E44C6B9EBA342EFBB9BD7F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32" w:type="dxa"/>
            <w:shd w:val="pct5" w:color="FF0000" w:fill="auto"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85982014"/>
                <w:placeholder>
                  <w:docPart w:val="0381D2AE003948E88CF71D8A04803C9F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15" w:type="dxa"/>
            <w:shd w:val="pct5" w:color="FF0000" w:fill="auto"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463626287"/>
                <w:placeholder>
                  <w:docPart w:val="2E16C22DFB3F4A08B0B8AE2485C3D8CC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09" w:type="dxa"/>
            <w:shd w:val="pct5" w:color="FF0000" w:fill="auto"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410918109"/>
                <w:placeholder>
                  <w:docPart w:val="33CB5485E5E04EE7ABA1703C842A67BE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5" w:type="dxa"/>
            <w:shd w:val="pct5" w:color="FF0000" w:fill="auto"/>
            <w:noWrap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3683589"/>
                <w:placeholder>
                  <w:docPart w:val="321779353DA54E34B242C30DBFDA01EB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8" w:type="dxa"/>
            <w:shd w:val="pct5" w:color="FF0000" w:fill="auto"/>
            <w:noWrap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1476716783"/>
                <w:placeholder>
                  <w:docPart w:val="3D336E2112114EDC93009B969FB3FED7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6034DF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03" w:type="dxa"/>
            <w:gridSpan w:val="2"/>
            <w:shd w:val="pct5" w:color="FF0000" w:fill="auto"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976833672"/>
                <w:placeholder>
                  <w:docPart w:val="315533934B9D4049976955E1176A5401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6034DF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575813572"/>
                <w:placeholder>
                  <w:docPart w:val="56AF93678F1949A3ACCA0B794AC6F235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6034DF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796" w:type="dxa"/>
            <w:shd w:val="pct5" w:color="FF0000" w:fill="auto"/>
            <w:noWrap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02987070"/>
                <w:placeholder>
                  <w:docPart w:val="439377D9DD834F2A98D3BF3A8209DA92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6034DF" w:rsidRPr="006C6E67" w:rsidTr="001E43A6">
        <w:trPr>
          <w:trHeight w:val="454"/>
        </w:trPr>
        <w:tc>
          <w:tcPr>
            <w:tcW w:w="780" w:type="dxa"/>
            <w:shd w:val="pct5" w:color="FF0000" w:fill="auto"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49965652"/>
                <w:placeholder>
                  <w:docPart w:val="56C2451D5D3541608FC9EA85503C9BB3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182" w:type="dxa"/>
            <w:shd w:val="pct5" w:color="FF0000" w:fill="auto"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35916261"/>
                <w:placeholder>
                  <w:docPart w:val="F47F89318D8940349D092A1EF939BAE4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32" w:type="dxa"/>
            <w:shd w:val="pct5" w:color="FF0000" w:fill="auto"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537467662"/>
                <w:placeholder>
                  <w:docPart w:val="6F63F5D453EC428CB577582ACBDB50DA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24" w:type="dxa"/>
            <w:shd w:val="pct5" w:color="FF0000" w:fill="auto"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41658654"/>
                <w:placeholder>
                  <w:docPart w:val="C14367D868764011A04157C5171463A7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32" w:type="dxa"/>
            <w:shd w:val="pct5" w:color="FF0000" w:fill="auto"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49788932"/>
                <w:placeholder>
                  <w:docPart w:val="6CF3EB28DC89473FA854C28326A4C0F8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15" w:type="dxa"/>
            <w:shd w:val="pct5" w:color="FF0000" w:fill="auto"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869149333"/>
                <w:placeholder>
                  <w:docPart w:val="B23738E5BCCB46B4805ED8EE5F8EA54F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09" w:type="dxa"/>
            <w:shd w:val="pct5" w:color="FF0000" w:fill="auto"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84249755"/>
                <w:placeholder>
                  <w:docPart w:val="70FB393E4B364473A92FA43D8827B667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5" w:type="dxa"/>
            <w:shd w:val="pct5" w:color="FF0000" w:fill="auto"/>
            <w:noWrap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926142492"/>
                <w:placeholder>
                  <w:docPart w:val="D9E3CBA34A8749E3938D8C3790E05FFE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8" w:type="dxa"/>
            <w:shd w:val="pct5" w:color="FF0000" w:fill="auto"/>
            <w:noWrap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250275737"/>
                <w:placeholder>
                  <w:docPart w:val="D4C1023DCF4F45F9A8CB9ADD818F80B9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6034DF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03" w:type="dxa"/>
            <w:gridSpan w:val="2"/>
            <w:shd w:val="pct5" w:color="FF0000" w:fill="auto"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45576208"/>
                <w:placeholder>
                  <w:docPart w:val="F405DEEC0E1D411FAE506425327D5864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6034DF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502814565"/>
                <w:placeholder>
                  <w:docPart w:val="23D825E79CF5417FA0F4FA1A268687F2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6034DF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796" w:type="dxa"/>
            <w:shd w:val="pct5" w:color="FF0000" w:fill="auto"/>
            <w:noWrap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041398960"/>
                <w:placeholder>
                  <w:docPart w:val="4A37050E9E4348DBA481A4391B59FC3E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6034DF" w:rsidRPr="006C6E67" w:rsidTr="001E43A6">
        <w:trPr>
          <w:trHeight w:val="454"/>
        </w:trPr>
        <w:tc>
          <w:tcPr>
            <w:tcW w:w="780" w:type="dxa"/>
            <w:shd w:val="pct5" w:color="FF0000" w:fill="auto"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822625567"/>
                <w:placeholder>
                  <w:docPart w:val="2C0C073F5E8540CC8AC0DBCDC8761371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182" w:type="dxa"/>
            <w:shd w:val="pct5" w:color="FF0000" w:fill="auto"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21924594"/>
                <w:placeholder>
                  <w:docPart w:val="EDF51698E46A42F0857012D85793A07A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32" w:type="dxa"/>
            <w:shd w:val="pct5" w:color="FF0000" w:fill="auto"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848142915"/>
                <w:placeholder>
                  <w:docPart w:val="A84FE5B614B44F6F9C6886DA416BD070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24" w:type="dxa"/>
            <w:shd w:val="pct5" w:color="FF0000" w:fill="auto"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817455178"/>
                <w:placeholder>
                  <w:docPart w:val="47282C396EA342A38DD1DE41782A69DC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32" w:type="dxa"/>
            <w:shd w:val="pct5" w:color="FF0000" w:fill="auto"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5332084"/>
                <w:placeholder>
                  <w:docPart w:val="95E56BAF34CB49CDA6D4871CD2202987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15" w:type="dxa"/>
            <w:shd w:val="pct5" w:color="FF0000" w:fill="auto"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020970644"/>
                <w:placeholder>
                  <w:docPart w:val="DD00859542D0447DA16E67BAF4916F4B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09" w:type="dxa"/>
            <w:shd w:val="pct5" w:color="FF0000" w:fill="auto"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339858"/>
                <w:placeholder>
                  <w:docPart w:val="A4618884739047D1AF19FD48F3FF98E6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5" w:type="dxa"/>
            <w:shd w:val="pct5" w:color="FF0000" w:fill="auto"/>
            <w:noWrap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26716649"/>
                <w:placeholder>
                  <w:docPart w:val="E1EB9045A19B4CC78264EBD9B4C95336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8" w:type="dxa"/>
            <w:shd w:val="pct5" w:color="FF0000" w:fill="auto"/>
            <w:noWrap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361057489"/>
                <w:placeholder>
                  <w:docPart w:val="D93129B0392B43B3B5FA23A1E1C46E11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6034DF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03" w:type="dxa"/>
            <w:gridSpan w:val="2"/>
            <w:shd w:val="pct5" w:color="FF0000" w:fill="auto"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999850208"/>
                <w:placeholder>
                  <w:docPart w:val="53D72810A2E6456499F6AF125CCCD776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6034DF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626074854"/>
                <w:placeholder>
                  <w:docPart w:val="4A160105BFE14FB2A7834B74CFE84315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6034DF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796" w:type="dxa"/>
            <w:shd w:val="pct5" w:color="FF0000" w:fill="auto"/>
            <w:noWrap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890392502"/>
                <w:placeholder>
                  <w:docPart w:val="A82A4874A6FF4847AAA211813D095C91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6034DF" w:rsidRPr="006C6E67" w:rsidTr="001E43A6">
        <w:trPr>
          <w:trHeight w:val="454"/>
        </w:trPr>
        <w:tc>
          <w:tcPr>
            <w:tcW w:w="780" w:type="dxa"/>
            <w:tcBorders>
              <w:bottom w:val="single" w:sz="4" w:space="0" w:color="auto"/>
            </w:tcBorders>
            <w:shd w:val="pct5" w:color="FF0000" w:fill="auto"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629088972"/>
                <w:placeholder>
                  <w:docPart w:val="B983FE11890B4C2A8C8ADA4E5646E237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182" w:type="dxa"/>
            <w:tcBorders>
              <w:bottom w:val="single" w:sz="4" w:space="0" w:color="auto"/>
            </w:tcBorders>
            <w:shd w:val="pct5" w:color="FF0000" w:fill="auto"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279022482"/>
                <w:placeholder>
                  <w:docPart w:val="517B994ED7964566B0EAAF8C5E6DD430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32" w:type="dxa"/>
            <w:tcBorders>
              <w:bottom w:val="single" w:sz="4" w:space="0" w:color="auto"/>
            </w:tcBorders>
            <w:shd w:val="pct5" w:color="FF0000" w:fill="auto"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35551540"/>
                <w:placeholder>
                  <w:docPart w:val="49176968C56F4122944CB90532748D0C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24" w:type="dxa"/>
            <w:tcBorders>
              <w:bottom w:val="single" w:sz="4" w:space="0" w:color="auto"/>
            </w:tcBorders>
            <w:shd w:val="pct5" w:color="FF0000" w:fill="auto"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478268280"/>
                <w:placeholder>
                  <w:docPart w:val="76FAFF68DCA74EFEB15212B4C6C8A416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32" w:type="dxa"/>
            <w:tcBorders>
              <w:bottom w:val="single" w:sz="4" w:space="0" w:color="auto"/>
            </w:tcBorders>
            <w:shd w:val="pct5" w:color="FF0000" w:fill="auto"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305270986"/>
                <w:placeholder>
                  <w:docPart w:val="11246F8CDC074788B7FA7DC67DC09CE2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15" w:type="dxa"/>
            <w:tcBorders>
              <w:bottom w:val="single" w:sz="4" w:space="0" w:color="auto"/>
            </w:tcBorders>
            <w:shd w:val="pct5" w:color="FF0000" w:fill="auto"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675998861"/>
                <w:placeholder>
                  <w:docPart w:val="8DD399F6C9B647B2B84D34F4444C1494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09" w:type="dxa"/>
            <w:tcBorders>
              <w:bottom w:val="single" w:sz="4" w:space="0" w:color="auto"/>
            </w:tcBorders>
            <w:shd w:val="pct5" w:color="FF0000" w:fill="auto"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357007199"/>
                <w:placeholder>
                  <w:docPart w:val="0DF5790547B745EDBAE8CEFF4BAA42C4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5" w:type="dxa"/>
            <w:tcBorders>
              <w:bottom w:val="single" w:sz="4" w:space="0" w:color="auto"/>
            </w:tcBorders>
            <w:shd w:val="pct5" w:color="FF0000" w:fill="auto"/>
            <w:noWrap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03886523"/>
                <w:placeholder>
                  <w:docPart w:val="52042081578442B8B5270F597CFAAB65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8" w:type="dxa"/>
            <w:tcBorders>
              <w:bottom w:val="single" w:sz="4" w:space="0" w:color="auto"/>
            </w:tcBorders>
            <w:shd w:val="pct5" w:color="FF0000" w:fill="auto"/>
            <w:noWrap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588462697"/>
                <w:placeholder>
                  <w:docPart w:val="946D24106FF64CAFAE6E649BC1295BEF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6034DF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03" w:type="dxa"/>
            <w:gridSpan w:val="2"/>
            <w:tcBorders>
              <w:bottom w:val="single" w:sz="4" w:space="0" w:color="auto"/>
            </w:tcBorders>
            <w:shd w:val="pct5" w:color="FF0000" w:fill="auto"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1040551047"/>
                <w:placeholder>
                  <w:docPart w:val="73B62E8FA46A4D269BA6B54DDDAB7F72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6034DF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tcBorders>
              <w:bottom w:val="single" w:sz="4" w:space="0" w:color="auto"/>
            </w:tcBorders>
            <w:shd w:val="pct5" w:color="FF0000" w:fill="auto"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398048842"/>
                <w:placeholder>
                  <w:docPart w:val="CED2259FFEF34CA6AA77840F4817BFB2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6034DF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796" w:type="dxa"/>
            <w:shd w:val="pct5" w:color="FF0000" w:fill="auto"/>
            <w:noWrap/>
          </w:tcPr>
          <w:p w:rsidR="006034DF" w:rsidRPr="006C6E67" w:rsidRDefault="00535792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608327812"/>
                <w:placeholder>
                  <w:docPart w:val="B00DD1B6DA7E47199ED55DCAF79B0E03"/>
                </w:placeholder>
                <w:text/>
              </w:sdtPr>
              <w:sdtEndPr/>
              <w:sdtContent>
                <w:r w:rsidR="006034DF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6034DF" w:rsidRPr="006C6E67" w:rsidTr="001E43A6">
        <w:trPr>
          <w:trHeight w:val="397"/>
        </w:trPr>
        <w:tc>
          <w:tcPr>
            <w:tcW w:w="7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0000" w:fill="auto"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418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0000" w:fill="auto"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0000" w:fill="auto"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0000" w:fill="auto"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0000" w:fill="auto"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11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0000" w:fill="auto"/>
          </w:tcPr>
          <w:p w:rsidR="006034DF" w:rsidRPr="006C6E67" w:rsidRDefault="006034DF" w:rsidP="001E43A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4419" w:type="dxa"/>
            <w:gridSpan w:val="6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FF0000" w:fill="auto"/>
          </w:tcPr>
          <w:p w:rsidR="006034DF" w:rsidRPr="006C6E67" w:rsidRDefault="006034DF" w:rsidP="001E43A6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b/>
                <w:sz w:val="18"/>
                <w:szCs w:val="18"/>
                <w:lang w:eastAsia="sk-SK"/>
              </w:rPr>
            </w:pPr>
            <w:r w:rsidRPr="006C6E67">
              <w:rPr>
                <w:rFonts w:ascii="Times New Roman CE" w:eastAsia="Times New Roman" w:hAnsi="Times New Roman CE" w:cs="Times New Roman CE"/>
                <w:b/>
                <w:sz w:val="18"/>
                <w:szCs w:val="18"/>
                <w:lang w:eastAsia="sk-SK"/>
              </w:rPr>
              <w:t>Celková plocha</w:t>
            </w:r>
          </w:p>
        </w:tc>
        <w:tc>
          <w:tcPr>
            <w:tcW w:w="1796" w:type="dxa"/>
            <w:tcBorders>
              <w:left w:val="single" w:sz="4" w:space="0" w:color="auto"/>
            </w:tcBorders>
            <w:shd w:val="pct5" w:color="FF0000" w:fill="auto"/>
            <w:noWrap/>
          </w:tcPr>
          <w:p w:rsidR="006034DF" w:rsidRPr="006C6E67" w:rsidRDefault="00535792" w:rsidP="001E43A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84110628"/>
                <w:placeholder>
                  <w:docPart w:val="AD776400A9184BAA8722EDD588CC5698"/>
                </w:placeholder>
                <w:text/>
              </w:sdtPr>
              <w:sdtEndPr/>
              <w:sdtContent>
                <w:r w:rsidR="00101A24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</w:tbl>
    <w:tbl>
      <w:tblPr>
        <w:tblStyle w:val="Mriekatabuky1"/>
        <w:tblW w:w="14322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11"/>
        <w:gridCol w:w="1515"/>
        <w:gridCol w:w="4317"/>
        <w:gridCol w:w="1985"/>
        <w:gridCol w:w="850"/>
        <w:gridCol w:w="3544"/>
      </w:tblGrid>
      <w:tr w:rsidR="006034DF" w:rsidRPr="006C6E67" w:rsidTr="001E43A6">
        <w:trPr>
          <w:trHeight w:hRule="exact" w:val="104"/>
        </w:trPr>
        <w:tc>
          <w:tcPr>
            <w:tcW w:w="2111" w:type="dxa"/>
          </w:tcPr>
          <w:p w:rsidR="006034DF" w:rsidRPr="006C6E67" w:rsidRDefault="006034DF" w:rsidP="001E43A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15" w:type="dxa"/>
          </w:tcPr>
          <w:p w:rsidR="006034DF" w:rsidRPr="006C6E67" w:rsidRDefault="006034DF" w:rsidP="001E43A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317" w:type="dxa"/>
          </w:tcPr>
          <w:p w:rsidR="006034DF" w:rsidRPr="006C6E67" w:rsidRDefault="006034DF" w:rsidP="001E43A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shd w:val="clear" w:color="FF0000" w:fill="auto"/>
          </w:tcPr>
          <w:p w:rsidR="006034DF" w:rsidRPr="006C6E67" w:rsidRDefault="006034DF" w:rsidP="001E43A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</w:tcPr>
          <w:p w:rsidR="006034DF" w:rsidRPr="006C6E67" w:rsidRDefault="006034DF" w:rsidP="001E43A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44" w:type="dxa"/>
          </w:tcPr>
          <w:p w:rsidR="006034DF" w:rsidRPr="006C6E67" w:rsidRDefault="006034DF" w:rsidP="001E43A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034DF" w:rsidRPr="006C6E67" w:rsidTr="001E43A6">
        <w:trPr>
          <w:trHeight w:hRule="exact" w:val="172"/>
        </w:trPr>
        <w:tc>
          <w:tcPr>
            <w:tcW w:w="7943" w:type="dxa"/>
            <w:gridSpan w:val="3"/>
          </w:tcPr>
          <w:p w:rsidR="006034DF" w:rsidRPr="006C6E67" w:rsidRDefault="006034DF" w:rsidP="001E43A6">
            <w:pPr>
              <w:spacing w:after="0" w:line="240" w:lineRule="auto"/>
              <w:rPr>
                <w:rFonts w:ascii="Times New Roman CE" w:hAnsi="Times New Roman CE" w:cs="Times New Roman CE"/>
                <w:sz w:val="16"/>
                <w:szCs w:val="16"/>
              </w:rPr>
            </w:pPr>
            <w:r w:rsidRPr="006C6E67">
              <w:rPr>
                <w:rFonts w:ascii="Times New Roman CE" w:hAnsi="Times New Roman CE" w:cs="Times New Roman CE"/>
                <w:sz w:val="16"/>
                <w:szCs w:val="16"/>
              </w:rPr>
              <w:t>CHVÚ- Lesnícko-environmentálne a klimatické služby a ochranu lesov vo vyhlásených chránených vtáčích územiach</w:t>
            </w:r>
          </w:p>
          <w:p w:rsidR="006034DF" w:rsidRPr="006C6E67" w:rsidRDefault="006034DF" w:rsidP="001E43A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shd w:val="clear" w:color="FF0000" w:fill="auto"/>
          </w:tcPr>
          <w:p w:rsidR="006034DF" w:rsidRPr="006C6E67" w:rsidRDefault="006034DF" w:rsidP="001E43A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</w:tcPr>
          <w:p w:rsidR="006034DF" w:rsidRPr="006C6E67" w:rsidRDefault="006034DF" w:rsidP="001E43A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44" w:type="dxa"/>
          </w:tcPr>
          <w:p w:rsidR="006034DF" w:rsidRPr="006C6E67" w:rsidRDefault="006034DF" w:rsidP="001E43A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034DF" w:rsidRPr="006C6E67" w:rsidTr="001E43A6">
        <w:trPr>
          <w:trHeight w:hRule="exact" w:val="346"/>
        </w:trPr>
        <w:tc>
          <w:tcPr>
            <w:tcW w:w="7943" w:type="dxa"/>
            <w:gridSpan w:val="3"/>
          </w:tcPr>
          <w:p w:rsidR="006034DF" w:rsidRPr="006C6E67" w:rsidRDefault="006034DF" w:rsidP="001E43A6">
            <w:pPr>
              <w:spacing w:after="0" w:line="240" w:lineRule="auto"/>
              <w:rPr>
                <w:rFonts w:ascii="Times New Roman CE" w:hAnsi="Times New Roman CE" w:cs="Times New Roman CE"/>
                <w:sz w:val="16"/>
                <w:szCs w:val="16"/>
              </w:rPr>
            </w:pPr>
            <w:r w:rsidRPr="006C6E67">
              <w:rPr>
                <w:rFonts w:ascii="Times New Roman CE" w:hAnsi="Times New Roman CE" w:cs="Times New Roman CE"/>
                <w:sz w:val="16"/>
                <w:szCs w:val="16"/>
              </w:rPr>
              <w:t>ÚEV-Lesnícko-environmentálne a klimatické služby a ochranu lesov v územiach európskeho významu vyhlásených za chránené; 3. a 4. stupeň ochrany</w:t>
            </w: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99380100"/>
            <w:placeholder>
              <w:docPart w:val="0BE414524B524C598888DB1C4B0B428D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985" w:type="dxa"/>
                <w:tcBorders>
                  <w:bottom w:val="single" w:sz="4" w:space="0" w:color="auto"/>
                </w:tcBorders>
                <w:shd w:val="pct5" w:color="FF0000" w:fill="auto"/>
              </w:tcPr>
              <w:p w:rsidR="006034DF" w:rsidRPr="006C6E67" w:rsidRDefault="006034DF" w:rsidP="001E43A6">
                <w:pPr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6C6E67"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850" w:type="dxa"/>
          </w:tcPr>
          <w:p w:rsidR="006034DF" w:rsidRPr="006C6E67" w:rsidRDefault="006034DF" w:rsidP="001E43A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44" w:type="dxa"/>
            <w:tcBorders>
              <w:bottom w:val="single" w:sz="4" w:space="0" w:color="auto"/>
            </w:tcBorders>
          </w:tcPr>
          <w:p w:rsidR="006034DF" w:rsidRPr="006C6E67" w:rsidRDefault="006034DF" w:rsidP="001E43A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034DF" w:rsidRPr="006C6E67" w:rsidTr="001E43A6">
        <w:trPr>
          <w:trHeight w:hRule="exact" w:val="340"/>
        </w:trPr>
        <w:tc>
          <w:tcPr>
            <w:tcW w:w="3626" w:type="dxa"/>
            <w:gridSpan w:val="2"/>
          </w:tcPr>
          <w:p w:rsidR="006034DF" w:rsidRPr="006C6E67" w:rsidRDefault="006034DF" w:rsidP="001E43A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C6E67">
              <w:rPr>
                <w:rFonts w:ascii="Times New Roman CE" w:hAnsi="Times New Roman CE" w:cs="Times New Roman CE"/>
                <w:sz w:val="16"/>
                <w:szCs w:val="16"/>
              </w:rPr>
              <w:t>* Označte príslušnú operáciu krížikom X</w:t>
            </w:r>
          </w:p>
        </w:tc>
        <w:tc>
          <w:tcPr>
            <w:tcW w:w="4317" w:type="dxa"/>
          </w:tcPr>
          <w:p w:rsidR="006034DF" w:rsidRPr="006C6E67" w:rsidRDefault="006034DF" w:rsidP="001E43A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6034DF" w:rsidRPr="006C6E67" w:rsidRDefault="006034DF" w:rsidP="001E43A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C6E67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850" w:type="dxa"/>
          </w:tcPr>
          <w:p w:rsidR="006034DF" w:rsidRPr="006C6E67" w:rsidRDefault="006034DF" w:rsidP="001E43A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544" w:type="dxa"/>
            <w:tcBorders>
              <w:top w:val="single" w:sz="4" w:space="0" w:color="auto"/>
            </w:tcBorders>
          </w:tcPr>
          <w:p w:rsidR="006034DF" w:rsidRPr="006C6E67" w:rsidRDefault="006034DF" w:rsidP="001E43A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C6E67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:rsidR="006034DF" w:rsidRPr="006C6E67" w:rsidRDefault="006034DF" w:rsidP="006034DF">
      <w:pPr>
        <w:spacing w:after="0"/>
        <w:ind w:left="5664"/>
        <w:jc w:val="right"/>
        <w:rPr>
          <w:rFonts w:ascii="Times New Roman" w:hAnsi="Times New Roman" w:cs="Times New Roman"/>
          <w:sz w:val="16"/>
          <w:szCs w:val="16"/>
        </w:rPr>
      </w:pPr>
      <w:r w:rsidRPr="006C6E67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tbl>
      <w:tblPr>
        <w:tblStyle w:val="Mriekatabuky"/>
        <w:tblW w:w="14007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51"/>
        <w:gridCol w:w="5068"/>
        <w:gridCol w:w="5072"/>
        <w:gridCol w:w="316"/>
        <w:gridCol w:w="284"/>
        <w:gridCol w:w="316"/>
      </w:tblGrid>
      <w:tr w:rsidR="006034DF" w:rsidRPr="006C6E67" w:rsidTr="001E43A6">
        <w:tc>
          <w:tcPr>
            <w:tcW w:w="2951" w:type="dxa"/>
          </w:tcPr>
          <w:p w:rsidR="006034DF" w:rsidRPr="006C6E67" w:rsidRDefault="006034DF" w:rsidP="001E43A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C6E67">
              <w:rPr>
                <w:rFonts w:ascii="Times New Roman" w:hAnsi="Times New Roman" w:cs="Times New Roman"/>
                <w:b/>
                <w:sz w:val="20"/>
                <w:szCs w:val="20"/>
              </w:rPr>
              <w:t>G2</w:t>
            </w:r>
          </w:p>
        </w:tc>
        <w:tc>
          <w:tcPr>
            <w:tcW w:w="5068" w:type="dxa"/>
          </w:tcPr>
          <w:p w:rsidR="006034DF" w:rsidRPr="006C6E67" w:rsidRDefault="006034DF" w:rsidP="001E43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72" w:type="dxa"/>
          </w:tcPr>
          <w:p w:rsidR="006034DF" w:rsidRPr="006C6E67" w:rsidRDefault="006034DF" w:rsidP="001E43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C6E6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730469460"/>
            <w:placeholder>
              <w:docPart w:val="DCAD132BCE40434BAA8B688EEEFEB6D0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:rsidR="006034DF" w:rsidRPr="006C6E67" w:rsidRDefault="006034DF" w:rsidP="001E43A6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6C6E67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  <w:tc>
          <w:tcPr>
            <w:tcW w:w="284" w:type="dxa"/>
          </w:tcPr>
          <w:p w:rsidR="006034DF" w:rsidRPr="006C6E67" w:rsidRDefault="006034DF" w:rsidP="001E43A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C6E6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755892842"/>
            <w:placeholder>
              <w:docPart w:val="DCAD132BCE40434BAA8B688EEEFEB6D0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:rsidR="006034DF" w:rsidRPr="006C6E67" w:rsidRDefault="006034DF" w:rsidP="001E43A6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6C6E67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</w:tr>
    </w:tbl>
    <w:p w:rsidR="00A4020A" w:rsidRDefault="00A4020A"/>
    <w:sectPr w:rsidR="00A4020A" w:rsidSect="006034DF">
      <w:pgSz w:w="16838" w:h="11906" w:orient="landscape"/>
      <w:pgMar w:top="851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forms" w:enforcement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34DF"/>
    <w:rsid w:val="00101A24"/>
    <w:rsid w:val="00535792"/>
    <w:rsid w:val="006034DF"/>
    <w:rsid w:val="00725B76"/>
    <w:rsid w:val="00A402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B41062C-13F3-4A71-9004-F51631DA55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034DF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6034D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Mriekatabuky1">
    <w:name w:val="Mriežka tabuľky1"/>
    <w:basedOn w:val="Normlnatabuka"/>
    <w:next w:val="Mriekatabuky"/>
    <w:uiPriority w:val="59"/>
    <w:rsid w:val="006034D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FBED3B3B244C450C8C01E74AD429C28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A8844CE-FE37-4260-943E-1DBE30AD83F9}"/>
      </w:docPartPr>
      <w:docPartBody>
        <w:p w:rsidR="00101A70" w:rsidRDefault="00B70497" w:rsidP="00B70497">
          <w:pPr>
            <w:pStyle w:val="FBED3B3B244C450C8C01E74AD429C28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A7D4DE66FAE407196415A3AB5E4641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A3F313B-1E73-431A-994A-CD7A406AA5A8}"/>
      </w:docPartPr>
      <w:docPartBody>
        <w:p w:rsidR="00101A70" w:rsidRDefault="00B70497" w:rsidP="00B70497">
          <w:pPr>
            <w:pStyle w:val="DA7D4DE66FAE407196415A3AB5E4641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F8DAD276E8E4F698495CE8222081CC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0ADF936-6EB5-4900-B17B-BF6D7AC5FABC}"/>
      </w:docPartPr>
      <w:docPartBody>
        <w:p w:rsidR="00101A70" w:rsidRDefault="00B70497" w:rsidP="00B70497">
          <w:pPr>
            <w:pStyle w:val="BF8DAD276E8E4F698495CE8222081CC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8ABA73E2A9249F08B01B5A70F77746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2F917CE-6F53-4714-8688-68272D74489A}"/>
      </w:docPartPr>
      <w:docPartBody>
        <w:p w:rsidR="00101A70" w:rsidRDefault="00B70497" w:rsidP="00B70497">
          <w:pPr>
            <w:pStyle w:val="08ABA73E2A9249F08B01B5A70F77746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99E0AFF2C9D4C03A2BD5B298E94E63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2F120E3-1B75-492C-8E1D-1676FD65E477}"/>
      </w:docPartPr>
      <w:docPartBody>
        <w:p w:rsidR="00101A70" w:rsidRDefault="00B70497" w:rsidP="00B70497">
          <w:pPr>
            <w:pStyle w:val="F99E0AFF2C9D4C03A2BD5B298E94E63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2459A8951CF4222AA8A88AF128668A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C7E4625-A3E1-413A-857B-D2E1CB8E8579}"/>
      </w:docPartPr>
      <w:docPartBody>
        <w:p w:rsidR="00101A70" w:rsidRDefault="00B70497" w:rsidP="00B70497">
          <w:pPr>
            <w:pStyle w:val="12459A8951CF4222AA8A88AF128668A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3A35D8813444235803CEBF36C8B4EE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69162A5-A6BA-4B6A-B326-66D341F4F130}"/>
      </w:docPartPr>
      <w:docPartBody>
        <w:p w:rsidR="00101A70" w:rsidRDefault="00B70497" w:rsidP="00B70497">
          <w:pPr>
            <w:pStyle w:val="03A35D8813444235803CEBF36C8B4EE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257856046014B71919F5B6B0BDF1B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83741AD-74F8-45F1-ABEC-D4EF89DB3FAF}"/>
      </w:docPartPr>
      <w:docPartBody>
        <w:p w:rsidR="00101A70" w:rsidRDefault="00B70497" w:rsidP="00B70497">
          <w:pPr>
            <w:pStyle w:val="D257856046014B71919F5B6B0BDF1BF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B05732A7810411DA30504B44F3F2AB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13A1838-9229-4F2F-A576-3A96733169EB}"/>
      </w:docPartPr>
      <w:docPartBody>
        <w:p w:rsidR="00101A70" w:rsidRDefault="00B70497" w:rsidP="00B70497">
          <w:pPr>
            <w:pStyle w:val="FB05732A7810411DA30504B44F3F2AB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18E1562C3974FB29F65DE9CB910492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0CF1725-DDDF-4B7D-9D5E-EA4157D3D548}"/>
      </w:docPartPr>
      <w:docPartBody>
        <w:p w:rsidR="00101A70" w:rsidRDefault="00B70497" w:rsidP="00B70497">
          <w:pPr>
            <w:pStyle w:val="918E1562C3974FB29F65DE9CB9104927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4B61B54A53B34A4F8E8250D2A41F83F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07C1594-7241-4FA1-AEF4-B495418E7CD9}"/>
      </w:docPartPr>
      <w:docPartBody>
        <w:p w:rsidR="00101A70" w:rsidRDefault="00B70497" w:rsidP="00B70497">
          <w:pPr>
            <w:pStyle w:val="4B61B54A53B34A4F8E8250D2A41F83F1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A1450B314BF145D1B97AA2C25A1845D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80A6B7F-7CBD-44B8-B6A8-D573E7A58584}"/>
      </w:docPartPr>
      <w:docPartBody>
        <w:p w:rsidR="00101A70" w:rsidRDefault="00B70497" w:rsidP="00B70497">
          <w:pPr>
            <w:pStyle w:val="A1450B314BF145D1B97AA2C25A1845D1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C92B37A59783449CA8418914507BED1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556FCCD-0F51-4F93-889D-DF872235EFFF}"/>
      </w:docPartPr>
      <w:docPartBody>
        <w:p w:rsidR="00101A70" w:rsidRDefault="00B70497" w:rsidP="00B70497">
          <w:pPr>
            <w:pStyle w:val="C92B37A59783449CA8418914507BED1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781B3E63D684D50BDD35876B6B2E99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ECA160C-0F13-47F9-AF02-2996BBE4A3E8}"/>
      </w:docPartPr>
      <w:docPartBody>
        <w:p w:rsidR="00101A70" w:rsidRDefault="00B70497" w:rsidP="00B70497">
          <w:pPr>
            <w:pStyle w:val="7781B3E63D684D50BDD35876B6B2E99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804DCD44D244CD1985402BF3201987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7173E04-7E78-469B-9CCE-B467F8047A3A}"/>
      </w:docPartPr>
      <w:docPartBody>
        <w:p w:rsidR="00101A70" w:rsidRDefault="00B70497" w:rsidP="00B70497">
          <w:pPr>
            <w:pStyle w:val="2804DCD44D244CD1985402BF3201987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B127F7FFEAA442C8E6B885D964F343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A28C54D-4C87-428B-A85E-762C054F06A9}"/>
      </w:docPartPr>
      <w:docPartBody>
        <w:p w:rsidR="00101A70" w:rsidRDefault="00B70497" w:rsidP="00B70497">
          <w:pPr>
            <w:pStyle w:val="1B127F7FFEAA442C8E6B885D964F343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7995BD779AF4FF1B1E101131494011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164A25E-C376-4738-8362-35A00BD209AC}"/>
      </w:docPartPr>
      <w:docPartBody>
        <w:p w:rsidR="00101A70" w:rsidRDefault="00B70497" w:rsidP="00B70497">
          <w:pPr>
            <w:pStyle w:val="47995BD779AF4FF1B1E101131494011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5E14B527D8F4E28B6D7762B89B8111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23CFD8E-5DA8-4731-872A-3ECFED3EFF80}"/>
      </w:docPartPr>
      <w:docPartBody>
        <w:p w:rsidR="00101A70" w:rsidRDefault="00B70497" w:rsidP="00B70497">
          <w:pPr>
            <w:pStyle w:val="45E14B527D8F4E28B6D7762B89B8111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7067A40C34D4ABCA95F9B3A66A008B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41BE9F1-5833-48EF-9801-51AA695A5062}"/>
      </w:docPartPr>
      <w:docPartBody>
        <w:p w:rsidR="00101A70" w:rsidRDefault="00B70497" w:rsidP="00B70497">
          <w:pPr>
            <w:pStyle w:val="A7067A40C34D4ABCA95F9B3A66A008B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F7F165902E4421F8B240F2910C346D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B78373D-8801-4F40-929F-46868327BC88}"/>
      </w:docPartPr>
      <w:docPartBody>
        <w:p w:rsidR="00101A70" w:rsidRDefault="00B70497" w:rsidP="00B70497">
          <w:pPr>
            <w:pStyle w:val="9F7F165902E4421F8B240F2910C346D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31EFC06A666450A9578FA6BD45A46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6F49BC1-FB55-4475-837F-7D2765F23380}"/>
      </w:docPartPr>
      <w:docPartBody>
        <w:p w:rsidR="00101A70" w:rsidRDefault="00B70497" w:rsidP="00B70497">
          <w:pPr>
            <w:pStyle w:val="331EFC06A666450A9578FA6BD45A46F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75C02DFBEAF4DF1A62F35199C1CC0D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6BD3F9A-8D9E-45E2-A14F-B793E3F7FB3C}"/>
      </w:docPartPr>
      <w:docPartBody>
        <w:p w:rsidR="00101A70" w:rsidRDefault="00B70497" w:rsidP="00B70497">
          <w:pPr>
            <w:pStyle w:val="175C02DFBEAF4DF1A62F35199C1CC0D6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80CC108F5B1E430BBA29D73E5B7B218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D1BD8E6-95CF-469A-AF5A-9BACF40BF4C7}"/>
      </w:docPartPr>
      <w:docPartBody>
        <w:p w:rsidR="00101A70" w:rsidRDefault="00B70497" w:rsidP="00B70497">
          <w:pPr>
            <w:pStyle w:val="80CC108F5B1E430BBA29D73E5B7B218E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EE9895D1FD234ACE9D42C739E1429AA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2B0CCEC-30A4-420C-89F5-F3FD3295F467}"/>
      </w:docPartPr>
      <w:docPartBody>
        <w:p w:rsidR="00101A70" w:rsidRDefault="00B70497" w:rsidP="00B70497">
          <w:pPr>
            <w:pStyle w:val="EE9895D1FD234ACE9D42C739E1429AA7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7F334A632C494B878682FCCD8FD47DD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A5F717-E842-464F-9112-1017DA65EF21}"/>
      </w:docPartPr>
      <w:docPartBody>
        <w:p w:rsidR="00101A70" w:rsidRDefault="00B70497" w:rsidP="00B70497">
          <w:pPr>
            <w:pStyle w:val="7F334A632C494B878682FCCD8FD47DD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69F10528D2049B89B9C089259856EF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20366F-2683-49DF-BDB9-DFE10F0F85C1}"/>
      </w:docPartPr>
      <w:docPartBody>
        <w:p w:rsidR="00101A70" w:rsidRDefault="00B70497" w:rsidP="00B70497">
          <w:pPr>
            <w:pStyle w:val="669F10528D2049B89B9C089259856EF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B2BE0DECFB0483BA7B29F590EACEE2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797DFD3-F2F5-45E5-917C-EA2284DCCD5E}"/>
      </w:docPartPr>
      <w:docPartBody>
        <w:p w:rsidR="00101A70" w:rsidRDefault="00B70497" w:rsidP="00B70497">
          <w:pPr>
            <w:pStyle w:val="6B2BE0DECFB0483BA7B29F590EACEE2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F2C9E7770F3422FA3AC5BE8C860ED2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5A13062-48AE-4DCD-8499-BAA82C0E86EC}"/>
      </w:docPartPr>
      <w:docPartBody>
        <w:p w:rsidR="00101A70" w:rsidRDefault="00B70497" w:rsidP="00B70497">
          <w:pPr>
            <w:pStyle w:val="5F2C9E7770F3422FA3AC5BE8C860ED2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960C9107E634C75A7005058EBD63A3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DFB3A4D-3D90-4E51-856E-2F2B4146D81C}"/>
      </w:docPartPr>
      <w:docPartBody>
        <w:p w:rsidR="00101A70" w:rsidRDefault="00B70497" w:rsidP="00B70497">
          <w:pPr>
            <w:pStyle w:val="4960C9107E634C75A7005058EBD63A3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FE0612CA6EE4E19B96BD2BA6830BCA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993DF78-ACCD-4CE2-906C-643A47132389}"/>
      </w:docPartPr>
      <w:docPartBody>
        <w:p w:rsidR="00101A70" w:rsidRDefault="00B70497" w:rsidP="00B70497">
          <w:pPr>
            <w:pStyle w:val="CFE0612CA6EE4E19B96BD2BA6830BCA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93F4497043744F9B56537F010793F1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118E636-47D0-46A0-9002-E262DD73677D}"/>
      </w:docPartPr>
      <w:docPartBody>
        <w:p w:rsidR="00101A70" w:rsidRDefault="00B70497" w:rsidP="00B70497">
          <w:pPr>
            <w:pStyle w:val="A93F4497043744F9B56537F010793F1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B46DA850A4649B491A1D7658BEE2A0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088AF2-D2A0-4C88-A943-85DB39C09127}"/>
      </w:docPartPr>
      <w:docPartBody>
        <w:p w:rsidR="00101A70" w:rsidRDefault="00B70497" w:rsidP="00B70497">
          <w:pPr>
            <w:pStyle w:val="BB46DA850A4649B491A1D7658BEE2A0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00C8403B7934BD181E97E11E2B3460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039CED-5E82-426B-A608-C85DAE0F98A6}"/>
      </w:docPartPr>
      <w:docPartBody>
        <w:p w:rsidR="00101A70" w:rsidRDefault="00B70497" w:rsidP="00B70497">
          <w:pPr>
            <w:pStyle w:val="C00C8403B7934BD181E97E11E2B3460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EEFFC7A387C4F089B56A3E7EC71836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3747B68-94B0-4878-9C01-D2E4333608CC}"/>
      </w:docPartPr>
      <w:docPartBody>
        <w:p w:rsidR="00101A70" w:rsidRDefault="00B70497" w:rsidP="00B70497">
          <w:pPr>
            <w:pStyle w:val="3EEFFC7A387C4F089B56A3E7EC71836D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B8D7BD6613E64E9C841BF335B5A3F65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8904468-F3C7-4B30-BCCB-0DDB3288D0AF}"/>
      </w:docPartPr>
      <w:docPartBody>
        <w:p w:rsidR="00101A70" w:rsidRDefault="00B70497" w:rsidP="00B70497">
          <w:pPr>
            <w:pStyle w:val="B8D7BD6613E64E9C841BF335B5A3F655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27F3CFD0F27F41C88C512FB15F5B94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BAF4BC5-934A-4E79-88BD-468D3100D643}"/>
      </w:docPartPr>
      <w:docPartBody>
        <w:p w:rsidR="00101A70" w:rsidRDefault="00B70497" w:rsidP="00B70497">
          <w:pPr>
            <w:pStyle w:val="27F3CFD0F27F41C88C512FB15F5B947E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979B04BCF1CB41D69EA35F9F5A7641F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05E9759-58C9-4A24-8323-3239C078F176}"/>
      </w:docPartPr>
      <w:docPartBody>
        <w:p w:rsidR="00101A70" w:rsidRDefault="00B70497" w:rsidP="00B70497">
          <w:pPr>
            <w:pStyle w:val="979B04BCF1CB41D69EA35F9F5A7641F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00506EB79684631A2AE166CBFE6B4D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F2E94CB-D5A7-4DD5-BD44-BE76CC4CC0EA}"/>
      </w:docPartPr>
      <w:docPartBody>
        <w:p w:rsidR="00101A70" w:rsidRDefault="00B70497" w:rsidP="00B70497">
          <w:pPr>
            <w:pStyle w:val="000506EB79684631A2AE166CBFE6B4D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000895507B241F5A6872DA04F7E4AD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F19957B-6DA9-4A42-8FF9-8AF02ED03BB4}"/>
      </w:docPartPr>
      <w:docPartBody>
        <w:p w:rsidR="00101A70" w:rsidRDefault="00B70497" w:rsidP="00B70497">
          <w:pPr>
            <w:pStyle w:val="9000895507B241F5A6872DA04F7E4AD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61C4F1995F8420E9A201C2E7C50EAB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B807A44-D5A2-47B1-9E40-77F05A961687}"/>
      </w:docPartPr>
      <w:docPartBody>
        <w:p w:rsidR="00101A70" w:rsidRDefault="00B70497" w:rsidP="00B70497">
          <w:pPr>
            <w:pStyle w:val="061C4F1995F8420E9A201C2E7C50EAB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36D9BC809674A918020933581C832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5CCE062-A61D-4B41-88FC-26A71CF3A2DA}"/>
      </w:docPartPr>
      <w:docPartBody>
        <w:p w:rsidR="00101A70" w:rsidRDefault="00B70497" w:rsidP="00B70497">
          <w:pPr>
            <w:pStyle w:val="836D9BC809674A918020933581C8321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E852191C5ED4013BAF05BC2DF58721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DB59697-44AC-404A-8C46-9313FD386FFE}"/>
      </w:docPartPr>
      <w:docPartBody>
        <w:p w:rsidR="00101A70" w:rsidRDefault="00B70497" w:rsidP="00B70497">
          <w:pPr>
            <w:pStyle w:val="DE852191C5ED4013BAF05BC2DF58721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298A4EB6B97452C9EB284F6ED2EAEE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1230DEA-398C-4182-828B-B663E3B25415}"/>
      </w:docPartPr>
      <w:docPartBody>
        <w:p w:rsidR="00101A70" w:rsidRDefault="00B70497" w:rsidP="00B70497">
          <w:pPr>
            <w:pStyle w:val="6298A4EB6B97452C9EB284F6ED2EAEE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8396B048ADA49CD8A60563CA620960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4B82FC3-F8B8-4ADE-A908-1B60053E4EA8}"/>
      </w:docPartPr>
      <w:docPartBody>
        <w:p w:rsidR="00101A70" w:rsidRDefault="00B70497" w:rsidP="00B70497">
          <w:pPr>
            <w:pStyle w:val="E8396B048ADA49CD8A60563CA620960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8E028BF7B77446EBFA97BC8BDAE37C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77F4C00-D2B8-4BBB-B9E9-25D488681C18}"/>
      </w:docPartPr>
      <w:docPartBody>
        <w:p w:rsidR="00101A70" w:rsidRDefault="00B70497" w:rsidP="00B70497">
          <w:pPr>
            <w:pStyle w:val="18E028BF7B77446EBFA97BC8BDAE37C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2E1E7ACF5A740D2A6301983D511B54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03D090F-A436-45CE-A94B-332E44E88090}"/>
      </w:docPartPr>
      <w:docPartBody>
        <w:p w:rsidR="00101A70" w:rsidRDefault="00B70497" w:rsidP="00B70497">
          <w:pPr>
            <w:pStyle w:val="42E1E7ACF5A740D2A6301983D511B544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35968C8426B74D9389AA7E5C9B7584F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4B65100-62A4-4117-A725-148129BDE21F}"/>
      </w:docPartPr>
      <w:docPartBody>
        <w:p w:rsidR="00101A70" w:rsidRDefault="00B70497" w:rsidP="00B70497">
          <w:pPr>
            <w:pStyle w:val="35968C8426B74D9389AA7E5C9B7584FB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1619DBD484824CA5AF143580E971EA1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8297C11-0A22-483E-BA13-C59F50B37C81}"/>
      </w:docPartPr>
      <w:docPartBody>
        <w:p w:rsidR="00101A70" w:rsidRDefault="00B70497" w:rsidP="00B70497">
          <w:pPr>
            <w:pStyle w:val="1619DBD484824CA5AF143580E971EA17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5D86BFA278314814B84EF91402545F8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DD7F2C8-B596-4153-B257-433ECC3C159C}"/>
      </w:docPartPr>
      <w:docPartBody>
        <w:p w:rsidR="00101A70" w:rsidRDefault="00B70497" w:rsidP="00B70497">
          <w:pPr>
            <w:pStyle w:val="5D86BFA278314814B84EF91402545F8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7D7AF10DDE64DB89DE8DA7CFF8AC45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804683A-431B-4AD5-953E-CF5B4D07A4FA}"/>
      </w:docPartPr>
      <w:docPartBody>
        <w:p w:rsidR="00101A70" w:rsidRDefault="00B70497" w:rsidP="00B70497">
          <w:pPr>
            <w:pStyle w:val="27D7AF10DDE64DB89DE8DA7CFF8AC45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E75B92E7C394E04BF8F0981156F144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C2BA74F-591E-4C17-8EC4-72CCE423F993}"/>
      </w:docPartPr>
      <w:docPartBody>
        <w:p w:rsidR="00101A70" w:rsidRDefault="00B70497" w:rsidP="00B70497">
          <w:pPr>
            <w:pStyle w:val="FE75B92E7C394E04BF8F0981156F144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AD9EDFAEB2443BFA7672F59519A8D2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70DDC60-863F-42D5-9C0B-BBB211ADF574}"/>
      </w:docPartPr>
      <w:docPartBody>
        <w:p w:rsidR="00101A70" w:rsidRDefault="00B70497" w:rsidP="00B70497">
          <w:pPr>
            <w:pStyle w:val="5AD9EDFAEB2443BFA7672F59519A8D2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65CC1F5970D467BA864A32F3E5525A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CCD2FE4-065D-4197-BDE1-B9F8BF3A0E85}"/>
      </w:docPartPr>
      <w:docPartBody>
        <w:p w:rsidR="00101A70" w:rsidRDefault="00B70497" w:rsidP="00B70497">
          <w:pPr>
            <w:pStyle w:val="765CC1F5970D467BA864A32F3E5525A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D8F6A0A2A0941C3BA52F46B3D6A52E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4CD471E-C449-4657-8ABD-60ECDDCFA706}"/>
      </w:docPartPr>
      <w:docPartBody>
        <w:p w:rsidR="00101A70" w:rsidRDefault="00B70497" w:rsidP="00B70497">
          <w:pPr>
            <w:pStyle w:val="9D8F6A0A2A0941C3BA52F46B3D6A52E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B294BB5C3AA4C50BEFB9543D6FE649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D5802DF-8EC5-4A6E-9C4F-8328EF265F6E}"/>
      </w:docPartPr>
      <w:docPartBody>
        <w:p w:rsidR="00101A70" w:rsidRDefault="00B70497" w:rsidP="00B70497">
          <w:pPr>
            <w:pStyle w:val="5B294BB5C3AA4C50BEFB9543D6FE649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02E78E9053D40BBA5B150458DB2431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DF908F-BFCA-4C2F-8E20-A37B4C68C1B2}"/>
      </w:docPartPr>
      <w:docPartBody>
        <w:p w:rsidR="00101A70" w:rsidRDefault="00B70497" w:rsidP="00B70497">
          <w:pPr>
            <w:pStyle w:val="A02E78E9053D40BBA5B150458DB2431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3A8204767CB41AD800D01966ED8325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40A1558-620D-45E7-9237-AF5808843D59}"/>
      </w:docPartPr>
      <w:docPartBody>
        <w:p w:rsidR="00101A70" w:rsidRDefault="00B70497" w:rsidP="00B70497">
          <w:pPr>
            <w:pStyle w:val="D3A8204767CB41AD800D01966ED8325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61FBF0399744954B627D7574BA5E17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44F2A12-5EBB-49C6-BC96-1EC10F3C53A5}"/>
      </w:docPartPr>
      <w:docPartBody>
        <w:p w:rsidR="00101A70" w:rsidRDefault="00B70497" w:rsidP="00B70497">
          <w:pPr>
            <w:pStyle w:val="C61FBF0399744954B627D7574BA5E170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071D38324C7C43C383AA119D57B4475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A170BFD-8713-46AB-84E4-265C1B5DFC0A}"/>
      </w:docPartPr>
      <w:docPartBody>
        <w:p w:rsidR="00101A70" w:rsidRDefault="00B70497" w:rsidP="00B70497">
          <w:pPr>
            <w:pStyle w:val="071D38324C7C43C383AA119D57B44750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622B9EED3CA04936A2DC7A777D1C889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4B0F115-D3DA-4A1B-9DD3-B53AB35457FB}"/>
      </w:docPartPr>
      <w:docPartBody>
        <w:p w:rsidR="00101A70" w:rsidRDefault="00B70497" w:rsidP="00B70497">
          <w:pPr>
            <w:pStyle w:val="622B9EED3CA04936A2DC7A777D1C889B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2CC8B244F28048C3B5DFF0493DA4F92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8BCE45-6BD4-48BB-89FC-64CAE832DB0D}"/>
      </w:docPartPr>
      <w:docPartBody>
        <w:p w:rsidR="00101A70" w:rsidRDefault="00B70497" w:rsidP="00B70497">
          <w:pPr>
            <w:pStyle w:val="2CC8B244F28048C3B5DFF0493DA4F92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8A3E91669B246548484408BE218297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08453D0-9BA7-4A61-8C07-ECB21034FF7F}"/>
      </w:docPartPr>
      <w:docPartBody>
        <w:p w:rsidR="00101A70" w:rsidRDefault="00B70497" w:rsidP="00B70497">
          <w:pPr>
            <w:pStyle w:val="E8A3E91669B246548484408BE218297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4532BA18AF14E358165A37BB98E46F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01655B8-083D-4ADC-AC02-2C4A7B0EE09B}"/>
      </w:docPartPr>
      <w:docPartBody>
        <w:p w:rsidR="00101A70" w:rsidRDefault="00B70497" w:rsidP="00B70497">
          <w:pPr>
            <w:pStyle w:val="F4532BA18AF14E358165A37BB98E46F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F8D71FDDB76466589E7B0CBB35E3BD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8C860DF-AFC0-4E79-B1B9-D70ECE0F666E}"/>
      </w:docPartPr>
      <w:docPartBody>
        <w:p w:rsidR="00101A70" w:rsidRDefault="00B70497" w:rsidP="00B70497">
          <w:pPr>
            <w:pStyle w:val="0F8D71FDDB76466589E7B0CBB35E3BD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AC2068AD8B3478194A1EAABD12EFC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16DA630-4F54-4D68-AD7F-1716D77AB88D}"/>
      </w:docPartPr>
      <w:docPartBody>
        <w:p w:rsidR="00101A70" w:rsidRDefault="00B70497" w:rsidP="00B70497">
          <w:pPr>
            <w:pStyle w:val="1AC2068AD8B3478194A1EAABD12EFCE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D977652E8B0454988810FDECDC6E44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DAFFBEC-FED5-4417-9A10-38029D785714}"/>
      </w:docPartPr>
      <w:docPartBody>
        <w:p w:rsidR="00101A70" w:rsidRDefault="00B70497" w:rsidP="00B70497">
          <w:pPr>
            <w:pStyle w:val="6D977652E8B0454988810FDECDC6E44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46D0964D4FE4CAFABD6F3DE9C7BC76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AB019CF-1C18-407E-8D9E-B3C7D5373067}"/>
      </w:docPartPr>
      <w:docPartBody>
        <w:p w:rsidR="00101A70" w:rsidRDefault="00B70497" w:rsidP="00B70497">
          <w:pPr>
            <w:pStyle w:val="646D0964D4FE4CAFABD6F3DE9C7BC76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062801EC1D9446C846821F3E5C9EDF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D419A99-BCBA-4582-9893-79A102C6C32E}"/>
      </w:docPartPr>
      <w:docPartBody>
        <w:p w:rsidR="00101A70" w:rsidRDefault="00B70497" w:rsidP="00B70497">
          <w:pPr>
            <w:pStyle w:val="6062801EC1D9446C846821F3E5C9EDF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61A4E195ABD4144B6E76E0777172F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3524CC6-21AA-4C86-906B-08FB02C41DBE}"/>
      </w:docPartPr>
      <w:docPartBody>
        <w:p w:rsidR="00101A70" w:rsidRDefault="00B70497" w:rsidP="00B70497">
          <w:pPr>
            <w:pStyle w:val="261A4E195ABD4144B6E76E0777172F8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68A53AEE0E94AFA9784EF0F114E1D3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B2BF261-F5D8-4829-996A-2BB6B542B53A}"/>
      </w:docPartPr>
      <w:docPartBody>
        <w:p w:rsidR="00101A70" w:rsidRDefault="00B70497" w:rsidP="00B70497">
          <w:pPr>
            <w:pStyle w:val="368A53AEE0E94AFA9784EF0F114E1D35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8564DCFAF08241EFB3DBCD986962EEF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26614AE-5B7A-4E03-AF8E-30F0F8258F2B}"/>
      </w:docPartPr>
      <w:docPartBody>
        <w:p w:rsidR="00101A70" w:rsidRDefault="00B70497" w:rsidP="00B70497">
          <w:pPr>
            <w:pStyle w:val="8564DCFAF08241EFB3DBCD986962EEFC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907D08F538564EB4923E603956C50D7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CE005B3-B3AC-414A-AAFF-93BAA3840771}"/>
      </w:docPartPr>
      <w:docPartBody>
        <w:p w:rsidR="00101A70" w:rsidRDefault="00B70497" w:rsidP="00B70497">
          <w:pPr>
            <w:pStyle w:val="907D08F538564EB4923E603956C50D76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755C774724B844B79F858A34CDF9D76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39DF8F2-4F2D-4DF2-8F65-F681BE7EAC1E}"/>
      </w:docPartPr>
      <w:docPartBody>
        <w:p w:rsidR="00101A70" w:rsidRDefault="00B70497" w:rsidP="00B70497">
          <w:pPr>
            <w:pStyle w:val="755C774724B844B79F858A34CDF9D76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A665E9C7E9B45549E788AAFA68C266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5EAC874-2DE6-4BB4-BAB0-04FD3AEA7EFD}"/>
      </w:docPartPr>
      <w:docPartBody>
        <w:p w:rsidR="00101A70" w:rsidRDefault="00B70497" w:rsidP="00B70497">
          <w:pPr>
            <w:pStyle w:val="3A665E9C7E9B45549E788AAFA68C266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61F431E54604FB4896C4A6D1ACC87A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3A59E96-6304-4B24-B0EB-7C8C089CF9DC}"/>
      </w:docPartPr>
      <w:docPartBody>
        <w:p w:rsidR="00101A70" w:rsidRDefault="00B70497" w:rsidP="00B70497">
          <w:pPr>
            <w:pStyle w:val="161F431E54604FB4896C4A6D1ACC87A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E2CF660F4C540F882928457D278ABA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B2DCD92-84F2-484B-BE7E-41486BD21E12}"/>
      </w:docPartPr>
      <w:docPartBody>
        <w:p w:rsidR="00101A70" w:rsidRDefault="00B70497" w:rsidP="00B70497">
          <w:pPr>
            <w:pStyle w:val="7E2CF660F4C540F882928457D278ABA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4E37E87CF5B4BA6880082DD26EF920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FA339CD-0353-4FB0-848F-4FC6D445576B}"/>
      </w:docPartPr>
      <w:docPartBody>
        <w:p w:rsidR="00101A70" w:rsidRDefault="00B70497" w:rsidP="00B70497">
          <w:pPr>
            <w:pStyle w:val="E4E37E87CF5B4BA6880082DD26EF920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90041C1432341C1805A8CC69CCBEF0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5071963-F658-4EC0-95B8-1DF44218FB45}"/>
      </w:docPartPr>
      <w:docPartBody>
        <w:p w:rsidR="00101A70" w:rsidRDefault="00B70497" w:rsidP="00B70497">
          <w:pPr>
            <w:pStyle w:val="390041C1432341C1805A8CC69CCBEF0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D2F9EF049FA4AA4A56E3C627493EA2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7D3E51F-1996-4D35-8218-D00E6CF952DA}"/>
      </w:docPartPr>
      <w:docPartBody>
        <w:p w:rsidR="00101A70" w:rsidRDefault="00B70497" w:rsidP="00B70497">
          <w:pPr>
            <w:pStyle w:val="2D2F9EF049FA4AA4A56E3C627493EA2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851C55E5A9D477EB3949C9870E1CF8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558C346-73EE-447D-8828-400D7EE43F71}"/>
      </w:docPartPr>
      <w:docPartBody>
        <w:p w:rsidR="00101A70" w:rsidRDefault="00B70497" w:rsidP="00B70497">
          <w:pPr>
            <w:pStyle w:val="B851C55E5A9D477EB3949C9870E1CF8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5D1E22AC0E2413CB64D4735B9848CA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47D8D35-DBE4-4D58-A50C-7DE1674BA4C4}"/>
      </w:docPartPr>
      <w:docPartBody>
        <w:p w:rsidR="00101A70" w:rsidRDefault="00B70497" w:rsidP="00B70497">
          <w:pPr>
            <w:pStyle w:val="25D1E22AC0E2413CB64D4735B9848CA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2CB2FCCA8C44F1C8BFC6259C34456E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F5818A-7E05-4D18-853F-E6E4B9B5F3FC}"/>
      </w:docPartPr>
      <w:docPartBody>
        <w:p w:rsidR="00101A70" w:rsidRDefault="00B70497" w:rsidP="00B70497">
          <w:pPr>
            <w:pStyle w:val="E2CB2FCCA8C44F1C8BFC6259C34456EC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E781F2E438B94572A342E578013FC4B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35A61D-0A21-43D3-BFBA-6BD6B2D27523}"/>
      </w:docPartPr>
      <w:docPartBody>
        <w:p w:rsidR="00101A70" w:rsidRDefault="00B70497" w:rsidP="00B70497">
          <w:pPr>
            <w:pStyle w:val="E781F2E438B94572A342E578013FC4BF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7AA22E10D2B04BC18B549061AC7DC79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C92A3AB-B9E1-4C61-AACF-A5703F7B86BF}"/>
      </w:docPartPr>
      <w:docPartBody>
        <w:p w:rsidR="00101A70" w:rsidRDefault="00B70497" w:rsidP="00B70497">
          <w:pPr>
            <w:pStyle w:val="7AA22E10D2B04BC18B549061AC7DC794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2B44690BFC6C4EECAD3E97D96BC4ABF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C98D59A-DFE4-41A7-AEE4-BFC69E739EEC}"/>
      </w:docPartPr>
      <w:docPartBody>
        <w:p w:rsidR="00101A70" w:rsidRDefault="00B70497" w:rsidP="00B70497">
          <w:pPr>
            <w:pStyle w:val="2B44690BFC6C4EECAD3E97D96BC4ABF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1F32301ABA646D8B48C1F17D95D4CB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DB57517-2BA1-4114-A905-BF2CFBAA3B21}"/>
      </w:docPartPr>
      <w:docPartBody>
        <w:p w:rsidR="00101A70" w:rsidRDefault="00B70497" w:rsidP="00B70497">
          <w:pPr>
            <w:pStyle w:val="F1F32301ABA646D8B48C1F17D95D4CB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6F3EACA6E0A4B6E89B9E1791BD46C0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EF3F241-1E33-4B16-9EF5-8C8C9EDB1641}"/>
      </w:docPartPr>
      <w:docPartBody>
        <w:p w:rsidR="00101A70" w:rsidRDefault="00B70497" w:rsidP="00B70497">
          <w:pPr>
            <w:pStyle w:val="16F3EACA6E0A4B6E89B9E1791BD46C0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F946A4D377041BA9C349CD38D63BDC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EEF256B-F86E-4EFC-9F8F-48A607F93DAD}"/>
      </w:docPartPr>
      <w:docPartBody>
        <w:p w:rsidR="00101A70" w:rsidRDefault="00B70497" w:rsidP="00B70497">
          <w:pPr>
            <w:pStyle w:val="3F946A4D377041BA9C349CD38D63BDC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B658131F4E44C6B9EBA342EFBB9BD7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6B2D6B8-55AE-4CC9-9DD6-B8A0AB1676D5}"/>
      </w:docPartPr>
      <w:docPartBody>
        <w:p w:rsidR="00101A70" w:rsidRDefault="00B70497" w:rsidP="00B70497">
          <w:pPr>
            <w:pStyle w:val="BB658131F4E44C6B9EBA342EFBB9BD7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381D2AE003948E88CF71D8A04803C9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7399FED-8BD4-4866-8310-D2BA8B7906EC}"/>
      </w:docPartPr>
      <w:docPartBody>
        <w:p w:rsidR="00101A70" w:rsidRDefault="00B70497" w:rsidP="00B70497">
          <w:pPr>
            <w:pStyle w:val="0381D2AE003948E88CF71D8A04803C9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E16C22DFB3F4A08B0B8AE2485C3D8C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43FF82B-6E5C-4B0D-BA7B-C42E6B52AD46}"/>
      </w:docPartPr>
      <w:docPartBody>
        <w:p w:rsidR="00101A70" w:rsidRDefault="00B70497" w:rsidP="00B70497">
          <w:pPr>
            <w:pStyle w:val="2E16C22DFB3F4A08B0B8AE2485C3D8C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3CB5485E5E04EE7ABA1703C842A67B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8E0192C-18C2-471B-A483-CD8EB11E1E45}"/>
      </w:docPartPr>
      <w:docPartBody>
        <w:p w:rsidR="00101A70" w:rsidRDefault="00B70497" w:rsidP="00B70497">
          <w:pPr>
            <w:pStyle w:val="33CB5485E5E04EE7ABA1703C842A67B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21779353DA54E34B242C30DBFDA01E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943CA01-FA13-4141-A5C8-624EE36CC83B}"/>
      </w:docPartPr>
      <w:docPartBody>
        <w:p w:rsidR="00101A70" w:rsidRDefault="00B70497" w:rsidP="00B70497">
          <w:pPr>
            <w:pStyle w:val="321779353DA54E34B242C30DBFDA01E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D336E2112114EDC93009B969FB3FED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20DCBE9-71AE-419C-957D-07B470BF3899}"/>
      </w:docPartPr>
      <w:docPartBody>
        <w:p w:rsidR="00101A70" w:rsidRDefault="00B70497" w:rsidP="00B70497">
          <w:pPr>
            <w:pStyle w:val="3D336E2112114EDC93009B969FB3FED7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315533934B9D4049976955E1176A540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64BE732-37B1-4E66-891E-C9272C7EFCA0}"/>
      </w:docPartPr>
      <w:docPartBody>
        <w:p w:rsidR="00101A70" w:rsidRDefault="00B70497" w:rsidP="00B70497">
          <w:pPr>
            <w:pStyle w:val="315533934B9D4049976955E1176A5401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56AF93678F1949A3ACCA0B794AC6F23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C2D96C7-DEF0-445A-8E5F-2582852DA900}"/>
      </w:docPartPr>
      <w:docPartBody>
        <w:p w:rsidR="00101A70" w:rsidRDefault="00B70497" w:rsidP="00B70497">
          <w:pPr>
            <w:pStyle w:val="56AF93678F1949A3ACCA0B794AC6F235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439377D9DD834F2A98D3BF3A8209DA9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208F28E-2A63-4A2D-B3D7-F1797C92C146}"/>
      </w:docPartPr>
      <w:docPartBody>
        <w:p w:rsidR="00101A70" w:rsidRDefault="00B70497" w:rsidP="00B70497">
          <w:pPr>
            <w:pStyle w:val="439377D9DD834F2A98D3BF3A8209DA9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6C2451D5D3541608FC9EA85503C9BB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3B9F2B4-3ACF-4782-B1D9-6D532892D852}"/>
      </w:docPartPr>
      <w:docPartBody>
        <w:p w:rsidR="00101A70" w:rsidRDefault="00B70497" w:rsidP="00B70497">
          <w:pPr>
            <w:pStyle w:val="56C2451D5D3541608FC9EA85503C9BB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47F89318D8940349D092A1EF939BA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3BAAD7A-37DD-4829-BB3B-BF3607329793}"/>
      </w:docPartPr>
      <w:docPartBody>
        <w:p w:rsidR="00101A70" w:rsidRDefault="00B70497" w:rsidP="00B70497">
          <w:pPr>
            <w:pStyle w:val="F47F89318D8940349D092A1EF939BAE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F63F5D453EC428CB577582ACBDB50D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DC764A-84F6-4155-A362-1BA3134FCE82}"/>
      </w:docPartPr>
      <w:docPartBody>
        <w:p w:rsidR="00101A70" w:rsidRDefault="00B70497" w:rsidP="00B70497">
          <w:pPr>
            <w:pStyle w:val="6F63F5D453EC428CB577582ACBDB50D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14367D868764011A04157C5171463A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0441921-BC05-4B3B-AE5E-BDEFD9B8A80E}"/>
      </w:docPartPr>
      <w:docPartBody>
        <w:p w:rsidR="00101A70" w:rsidRDefault="00B70497" w:rsidP="00B70497">
          <w:pPr>
            <w:pStyle w:val="C14367D868764011A04157C5171463A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CF3EB28DC89473FA854C28326A4C0F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52FA59A-4E23-4E33-8608-0D3343C89F68}"/>
      </w:docPartPr>
      <w:docPartBody>
        <w:p w:rsidR="00101A70" w:rsidRDefault="00B70497" w:rsidP="00B70497">
          <w:pPr>
            <w:pStyle w:val="6CF3EB28DC89473FA854C28326A4C0F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23738E5BCCB46B4805ED8EE5F8EA54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7DC4930-3918-4EA0-873C-29B1EC4D3D9F}"/>
      </w:docPartPr>
      <w:docPartBody>
        <w:p w:rsidR="00101A70" w:rsidRDefault="00B70497" w:rsidP="00B70497">
          <w:pPr>
            <w:pStyle w:val="B23738E5BCCB46B4805ED8EE5F8EA54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0FB393E4B364473A92FA43D8827B66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E2D70EA-BB5A-4E1C-BEC9-6E1AE672C532}"/>
      </w:docPartPr>
      <w:docPartBody>
        <w:p w:rsidR="00101A70" w:rsidRDefault="00B70497" w:rsidP="00B70497">
          <w:pPr>
            <w:pStyle w:val="70FB393E4B364473A92FA43D8827B66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9E3CBA34A8749E3938D8C3790E05FF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0AE6CBF-7F64-48F7-920B-5227507F6F1B}"/>
      </w:docPartPr>
      <w:docPartBody>
        <w:p w:rsidR="00101A70" w:rsidRDefault="00B70497" w:rsidP="00B70497">
          <w:pPr>
            <w:pStyle w:val="D9E3CBA34A8749E3938D8C3790E05FF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4C1023DCF4F45F9A8CB9ADD818F80B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F7961DA-DCCD-4237-988C-20E733028FAA}"/>
      </w:docPartPr>
      <w:docPartBody>
        <w:p w:rsidR="00101A70" w:rsidRDefault="00B70497" w:rsidP="00B70497">
          <w:pPr>
            <w:pStyle w:val="D4C1023DCF4F45F9A8CB9ADD818F80B9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F405DEEC0E1D411FAE506425327D586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FB959F6-9102-4CB3-BB28-5CDA98E6229C}"/>
      </w:docPartPr>
      <w:docPartBody>
        <w:p w:rsidR="00101A70" w:rsidRDefault="00B70497" w:rsidP="00B70497">
          <w:pPr>
            <w:pStyle w:val="F405DEEC0E1D411FAE506425327D5864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23D825E79CF5417FA0F4FA1A268687F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504673B-3AD7-4184-A612-B020B2FC58BE}"/>
      </w:docPartPr>
      <w:docPartBody>
        <w:p w:rsidR="00101A70" w:rsidRDefault="00B70497" w:rsidP="00B70497">
          <w:pPr>
            <w:pStyle w:val="23D825E79CF5417FA0F4FA1A268687F2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4A37050E9E4348DBA481A4391B59FC3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2170BB6-41D9-4124-96FB-E2B50211E941}"/>
      </w:docPartPr>
      <w:docPartBody>
        <w:p w:rsidR="00101A70" w:rsidRDefault="00B70497" w:rsidP="00B70497">
          <w:pPr>
            <w:pStyle w:val="4A37050E9E4348DBA481A4391B59FC3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C0C073F5E8540CC8AC0DBCDC87613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B2CAB1-198F-40F4-9B48-B030158D69A2}"/>
      </w:docPartPr>
      <w:docPartBody>
        <w:p w:rsidR="00101A70" w:rsidRDefault="00B70497" w:rsidP="00B70497">
          <w:pPr>
            <w:pStyle w:val="2C0C073F5E8540CC8AC0DBCDC876137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DF51698E46A42F0857012D85793A07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421E8B4-845F-43F0-8615-0421A7EE9858}"/>
      </w:docPartPr>
      <w:docPartBody>
        <w:p w:rsidR="00101A70" w:rsidRDefault="00B70497" w:rsidP="00B70497">
          <w:pPr>
            <w:pStyle w:val="EDF51698E46A42F0857012D85793A07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84FE5B614B44F6F9C6886DA416BD07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AAD42D8-7A37-49CF-9BC6-64D0078CAD72}"/>
      </w:docPartPr>
      <w:docPartBody>
        <w:p w:rsidR="00101A70" w:rsidRDefault="00B70497" w:rsidP="00B70497">
          <w:pPr>
            <w:pStyle w:val="A84FE5B614B44F6F9C6886DA416BD07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7282C396EA342A38DD1DE41782A69D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86EB8FA-88F9-4B52-B7FE-28DC3DFBF710}"/>
      </w:docPartPr>
      <w:docPartBody>
        <w:p w:rsidR="00101A70" w:rsidRDefault="00B70497" w:rsidP="00B70497">
          <w:pPr>
            <w:pStyle w:val="47282C396EA342A38DD1DE41782A69D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5E56BAF34CB49CDA6D4871CD22029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139C0FE-80EC-43F9-B7B7-073D4D5CB484}"/>
      </w:docPartPr>
      <w:docPartBody>
        <w:p w:rsidR="00101A70" w:rsidRDefault="00B70497" w:rsidP="00B70497">
          <w:pPr>
            <w:pStyle w:val="95E56BAF34CB49CDA6D4871CD220298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D00859542D0447DA16E67BAF4916F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DFA6FC1-C7E2-45F8-99D7-C48D0B13B055}"/>
      </w:docPartPr>
      <w:docPartBody>
        <w:p w:rsidR="00101A70" w:rsidRDefault="00B70497" w:rsidP="00B70497">
          <w:pPr>
            <w:pStyle w:val="DD00859542D0447DA16E67BAF4916F4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4618884739047D1AF19FD48F3FF98E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E3485F7-F590-49DD-B592-94C7E939E03C}"/>
      </w:docPartPr>
      <w:docPartBody>
        <w:p w:rsidR="00101A70" w:rsidRDefault="00B70497" w:rsidP="00B70497">
          <w:pPr>
            <w:pStyle w:val="A4618884739047D1AF19FD48F3FF98E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1EB9045A19B4CC78264EBD9B4C953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38B5915-2299-4085-9F0A-88615A53D517}"/>
      </w:docPartPr>
      <w:docPartBody>
        <w:p w:rsidR="00101A70" w:rsidRDefault="00B70497" w:rsidP="00B70497">
          <w:pPr>
            <w:pStyle w:val="E1EB9045A19B4CC78264EBD9B4C9533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93129B0392B43B3B5FA23A1E1C46E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E1E9CD2-A685-4CEA-BEC1-2EC698283EF2}"/>
      </w:docPartPr>
      <w:docPartBody>
        <w:p w:rsidR="00101A70" w:rsidRDefault="00B70497" w:rsidP="00B70497">
          <w:pPr>
            <w:pStyle w:val="D93129B0392B43B3B5FA23A1E1C46E11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53D72810A2E6456499F6AF125CCCD77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ED83DF0-09ED-46B4-BB00-1C974F5396FC}"/>
      </w:docPartPr>
      <w:docPartBody>
        <w:p w:rsidR="00101A70" w:rsidRDefault="00B70497" w:rsidP="00B70497">
          <w:pPr>
            <w:pStyle w:val="53D72810A2E6456499F6AF125CCCD776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4A160105BFE14FB2A7834B74CFE8431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D80995A-D7B2-41A5-9BC7-867736F5CEB4}"/>
      </w:docPartPr>
      <w:docPartBody>
        <w:p w:rsidR="00101A70" w:rsidRDefault="00B70497" w:rsidP="00B70497">
          <w:pPr>
            <w:pStyle w:val="4A160105BFE14FB2A7834B74CFE84315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A82A4874A6FF4847AAA211813D095C9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CB946AB-7F1A-4403-BD8A-548239EFEC52}"/>
      </w:docPartPr>
      <w:docPartBody>
        <w:p w:rsidR="00101A70" w:rsidRDefault="00B70497" w:rsidP="00B70497">
          <w:pPr>
            <w:pStyle w:val="A82A4874A6FF4847AAA211813D095C9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983FE11890B4C2A8C8ADA4E5646E23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DC9A4F3-E4EF-4DC3-B1BD-B88BAC111711}"/>
      </w:docPartPr>
      <w:docPartBody>
        <w:p w:rsidR="00101A70" w:rsidRDefault="00B70497" w:rsidP="00B70497">
          <w:pPr>
            <w:pStyle w:val="B983FE11890B4C2A8C8ADA4E5646E23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17B994ED7964566B0EAAF8C5E6DD43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41020CA-32C1-4DCF-8DC9-B393CBCD9C64}"/>
      </w:docPartPr>
      <w:docPartBody>
        <w:p w:rsidR="00101A70" w:rsidRDefault="00B70497" w:rsidP="00B70497">
          <w:pPr>
            <w:pStyle w:val="517B994ED7964566B0EAAF8C5E6DD43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9176968C56F4122944CB90532748D0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1434DCE-5B66-4D00-BAAE-5CFEAFD8F402}"/>
      </w:docPartPr>
      <w:docPartBody>
        <w:p w:rsidR="00101A70" w:rsidRDefault="00B70497" w:rsidP="00B70497">
          <w:pPr>
            <w:pStyle w:val="49176968C56F4122944CB90532748D0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6FAFF68DCA74EFEB15212B4C6C8A41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141BBA1-B622-4B50-B126-CC25DB76F00D}"/>
      </w:docPartPr>
      <w:docPartBody>
        <w:p w:rsidR="00101A70" w:rsidRDefault="00B70497" w:rsidP="00B70497">
          <w:pPr>
            <w:pStyle w:val="76FAFF68DCA74EFEB15212B4C6C8A41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1246F8CDC074788B7FA7DC67DC09CE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0248467-10D4-452C-B8F4-658CE2E04C91}"/>
      </w:docPartPr>
      <w:docPartBody>
        <w:p w:rsidR="00101A70" w:rsidRDefault="00B70497" w:rsidP="00B70497">
          <w:pPr>
            <w:pStyle w:val="11246F8CDC074788B7FA7DC67DC09CE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DD399F6C9B647B2B84D34F4444C149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46E5DA4-4A0C-41F2-BCA8-73DFA5A09195}"/>
      </w:docPartPr>
      <w:docPartBody>
        <w:p w:rsidR="00101A70" w:rsidRDefault="00B70497" w:rsidP="00B70497">
          <w:pPr>
            <w:pStyle w:val="8DD399F6C9B647B2B84D34F4444C149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DF5790547B745EDBAE8CEFF4BAA42C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9E6E2EA-ADB3-475A-9374-023B861DD910}"/>
      </w:docPartPr>
      <w:docPartBody>
        <w:p w:rsidR="00101A70" w:rsidRDefault="00B70497" w:rsidP="00B70497">
          <w:pPr>
            <w:pStyle w:val="0DF5790547B745EDBAE8CEFF4BAA42C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2042081578442B8B5270F597CFAAB6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B27834E-BAAC-4BB8-A9FF-6547E929D3C3}"/>
      </w:docPartPr>
      <w:docPartBody>
        <w:p w:rsidR="00101A70" w:rsidRDefault="00B70497" w:rsidP="00B70497">
          <w:pPr>
            <w:pStyle w:val="52042081578442B8B5270F597CFAAB6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46D24106FF64CAFAE6E649BC1295BE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29893FE-69AB-40E4-8BA7-41C774B9C579}"/>
      </w:docPartPr>
      <w:docPartBody>
        <w:p w:rsidR="00101A70" w:rsidRDefault="00B70497" w:rsidP="00B70497">
          <w:pPr>
            <w:pStyle w:val="946D24106FF64CAFAE6E649BC1295BEF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73B62E8FA46A4D269BA6B54DDDAB7F7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8F977B6-1A2C-4D60-AF4D-9D5827361295}"/>
      </w:docPartPr>
      <w:docPartBody>
        <w:p w:rsidR="00101A70" w:rsidRDefault="00B70497" w:rsidP="00B70497">
          <w:pPr>
            <w:pStyle w:val="73B62E8FA46A4D269BA6B54DDDAB7F72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CED2259FFEF34CA6AA77840F4817BFB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741D7AA-4122-4425-AD22-039BC0FF72E0}"/>
      </w:docPartPr>
      <w:docPartBody>
        <w:p w:rsidR="00101A70" w:rsidRDefault="00B70497" w:rsidP="00B70497">
          <w:pPr>
            <w:pStyle w:val="CED2259FFEF34CA6AA77840F4817BFB2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B00DD1B6DA7E47199ED55DCAF79B0E0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5F8F0A-4EBE-496A-9518-7BCA3D7EC7FC}"/>
      </w:docPartPr>
      <w:docPartBody>
        <w:p w:rsidR="00101A70" w:rsidRDefault="00B70497" w:rsidP="00B70497">
          <w:pPr>
            <w:pStyle w:val="B00DD1B6DA7E47199ED55DCAF79B0E0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BE414524B524C598888DB1C4B0B428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BF9D5C2-C7F1-4E50-B03E-87B82A2A26A4}"/>
      </w:docPartPr>
      <w:docPartBody>
        <w:p w:rsidR="00101A70" w:rsidRDefault="00B70497" w:rsidP="00B70497">
          <w:pPr>
            <w:pStyle w:val="0BE414524B524C598888DB1C4B0B428D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DCAD132BCE40434BAA8B688EEEFEB6D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127F80F-511F-479B-85AA-E392CB385110}"/>
      </w:docPartPr>
      <w:docPartBody>
        <w:p w:rsidR="00101A70" w:rsidRDefault="00B70497" w:rsidP="00B70497">
          <w:pPr>
            <w:pStyle w:val="DCAD132BCE40434BAA8B688EEEFEB6D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D776400A9184BAA8722EDD588CC569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F8869FA-C1E7-4DFE-A4DA-F50849366EA9}"/>
      </w:docPartPr>
      <w:docPartBody>
        <w:p w:rsidR="00732115" w:rsidRDefault="00101A70" w:rsidP="00101A70">
          <w:pPr>
            <w:pStyle w:val="AD776400A9184BAA8722EDD588CC569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0497"/>
    <w:rsid w:val="00101A70"/>
    <w:rsid w:val="00595375"/>
    <w:rsid w:val="00720D71"/>
    <w:rsid w:val="00732115"/>
    <w:rsid w:val="00B704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101A70"/>
    <w:rPr>
      <w:color w:val="808080"/>
    </w:rPr>
  </w:style>
  <w:style w:type="paragraph" w:customStyle="1" w:styleId="FBED3B3B244C450C8C01E74AD429C288">
    <w:name w:val="FBED3B3B244C450C8C01E74AD429C288"/>
    <w:rsid w:val="00B70497"/>
  </w:style>
  <w:style w:type="paragraph" w:customStyle="1" w:styleId="DA7D4DE66FAE407196415A3AB5E46419">
    <w:name w:val="DA7D4DE66FAE407196415A3AB5E46419"/>
    <w:rsid w:val="00B70497"/>
  </w:style>
  <w:style w:type="paragraph" w:customStyle="1" w:styleId="BF8DAD276E8E4F698495CE8222081CC5">
    <w:name w:val="BF8DAD276E8E4F698495CE8222081CC5"/>
    <w:rsid w:val="00B70497"/>
  </w:style>
  <w:style w:type="paragraph" w:customStyle="1" w:styleId="08ABA73E2A9249F08B01B5A70F77746D">
    <w:name w:val="08ABA73E2A9249F08B01B5A70F77746D"/>
    <w:rsid w:val="00B70497"/>
  </w:style>
  <w:style w:type="paragraph" w:customStyle="1" w:styleId="F99E0AFF2C9D4C03A2BD5B298E94E637">
    <w:name w:val="F99E0AFF2C9D4C03A2BD5B298E94E637"/>
    <w:rsid w:val="00B70497"/>
  </w:style>
  <w:style w:type="paragraph" w:customStyle="1" w:styleId="12459A8951CF4222AA8A88AF128668AC">
    <w:name w:val="12459A8951CF4222AA8A88AF128668AC"/>
    <w:rsid w:val="00B70497"/>
  </w:style>
  <w:style w:type="paragraph" w:customStyle="1" w:styleId="03A35D8813444235803CEBF36C8B4EE5">
    <w:name w:val="03A35D8813444235803CEBF36C8B4EE5"/>
    <w:rsid w:val="00B70497"/>
  </w:style>
  <w:style w:type="paragraph" w:customStyle="1" w:styleId="D257856046014B71919F5B6B0BDF1BF6">
    <w:name w:val="D257856046014B71919F5B6B0BDF1BF6"/>
    <w:rsid w:val="00B70497"/>
  </w:style>
  <w:style w:type="paragraph" w:customStyle="1" w:styleId="FB05732A7810411DA30504B44F3F2AB0">
    <w:name w:val="FB05732A7810411DA30504B44F3F2AB0"/>
    <w:rsid w:val="00B70497"/>
  </w:style>
  <w:style w:type="paragraph" w:customStyle="1" w:styleId="918E1562C3974FB29F65DE9CB9104927">
    <w:name w:val="918E1562C3974FB29F65DE9CB9104927"/>
    <w:rsid w:val="00B70497"/>
  </w:style>
  <w:style w:type="paragraph" w:customStyle="1" w:styleId="4B61B54A53B34A4F8E8250D2A41F83F1">
    <w:name w:val="4B61B54A53B34A4F8E8250D2A41F83F1"/>
    <w:rsid w:val="00B70497"/>
  </w:style>
  <w:style w:type="paragraph" w:customStyle="1" w:styleId="A1450B314BF145D1B97AA2C25A1845D1">
    <w:name w:val="A1450B314BF145D1B97AA2C25A1845D1"/>
    <w:rsid w:val="00B70497"/>
  </w:style>
  <w:style w:type="paragraph" w:customStyle="1" w:styleId="C92B37A59783449CA8418914507BED1E">
    <w:name w:val="C92B37A59783449CA8418914507BED1E"/>
    <w:rsid w:val="00B70497"/>
  </w:style>
  <w:style w:type="paragraph" w:customStyle="1" w:styleId="7781B3E63D684D50BDD35876B6B2E99C">
    <w:name w:val="7781B3E63D684D50BDD35876B6B2E99C"/>
    <w:rsid w:val="00B70497"/>
  </w:style>
  <w:style w:type="paragraph" w:customStyle="1" w:styleId="2804DCD44D244CD1985402BF3201987A">
    <w:name w:val="2804DCD44D244CD1985402BF3201987A"/>
    <w:rsid w:val="00B70497"/>
  </w:style>
  <w:style w:type="paragraph" w:customStyle="1" w:styleId="1B127F7FFEAA442C8E6B885D964F3431">
    <w:name w:val="1B127F7FFEAA442C8E6B885D964F3431"/>
    <w:rsid w:val="00B70497"/>
  </w:style>
  <w:style w:type="paragraph" w:customStyle="1" w:styleId="47995BD779AF4FF1B1E1011314940117">
    <w:name w:val="47995BD779AF4FF1B1E1011314940117"/>
    <w:rsid w:val="00B70497"/>
  </w:style>
  <w:style w:type="paragraph" w:customStyle="1" w:styleId="45E14B527D8F4E28B6D7762B89B81119">
    <w:name w:val="45E14B527D8F4E28B6D7762B89B81119"/>
    <w:rsid w:val="00B70497"/>
  </w:style>
  <w:style w:type="paragraph" w:customStyle="1" w:styleId="A7067A40C34D4ABCA95F9B3A66A008BC">
    <w:name w:val="A7067A40C34D4ABCA95F9B3A66A008BC"/>
    <w:rsid w:val="00B70497"/>
  </w:style>
  <w:style w:type="paragraph" w:customStyle="1" w:styleId="9F7F165902E4421F8B240F2910C346DD">
    <w:name w:val="9F7F165902E4421F8B240F2910C346DD"/>
    <w:rsid w:val="00B70497"/>
  </w:style>
  <w:style w:type="paragraph" w:customStyle="1" w:styleId="331EFC06A666450A9578FA6BD45A46F6">
    <w:name w:val="331EFC06A666450A9578FA6BD45A46F6"/>
    <w:rsid w:val="00B70497"/>
  </w:style>
  <w:style w:type="paragraph" w:customStyle="1" w:styleId="175C02DFBEAF4DF1A62F35199C1CC0D6">
    <w:name w:val="175C02DFBEAF4DF1A62F35199C1CC0D6"/>
    <w:rsid w:val="00B70497"/>
  </w:style>
  <w:style w:type="paragraph" w:customStyle="1" w:styleId="80CC108F5B1E430BBA29D73E5B7B218E">
    <w:name w:val="80CC108F5B1E430BBA29D73E5B7B218E"/>
    <w:rsid w:val="00B70497"/>
  </w:style>
  <w:style w:type="paragraph" w:customStyle="1" w:styleId="EE9895D1FD234ACE9D42C739E1429AA7">
    <w:name w:val="EE9895D1FD234ACE9D42C739E1429AA7"/>
    <w:rsid w:val="00B70497"/>
  </w:style>
  <w:style w:type="paragraph" w:customStyle="1" w:styleId="7F334A632C494B878682FCCD8FD47DDB">
    <w:name w:val="7F334A632C494B878682FCCD8FD47DDB"/>
    <w:rsid w:val="00B70497"/>
  </w:style>
  <w:style w:type="paragraph" w:customStyle="1" w:styleId="669F10528D2049B89B9C089259856EFD">
    <w:name w:val="669F10528D2049B89B9C089259856EFD"/>
    <w:rsid w:val="00B70497"/>
  </w:style>
  <w:style w:type="paragraph" w:customStyle="1" w:styleId="6B2BE0DECFB0483BA7B29F590EACEE2D">
    <w:name w:val="6B2BE0DECFB0483BA7B29F590EACEE2D"/>
    <w:rsid w:val="00B70497"/>
  </w:style>
  <w:style w:type="paragraph" w:customStyle="1" w:styleId="5F2C9E7770F3422FA3AC5BE8C860ED26">
    <w:name w:val="5F2C9E7770F3422FA3AC5BE8C860ED26"/>
    <w:rsid w:val="00B70497"/>
  </w:style>
  <w:style w:type="paragraph" w:customStyle="1" w:styleId="4960C9107E634C75A7005058EBD63A33">
    <w:name w:val="4960C9107E634C75A7005058EBD63A33"/>
    <w:rsid w:val="00B70497"/>
  </w:style>
  <w:style w:type="paragraph" w:customStyle="1" w:styleId="CFE0612CA6EE4E19B96BD2BA6830BCAA">
    <w:name w:val="CFE0612CA6EE4E19B96BD2BA6830BCAA"/>
    <w:rsid w:val="00B70497"/>
  </w:style>
  <w:style w:type="paragraph" w:customStyle="1" w:styleId="A93F4497043744F9B56537F010793F15">
    <w:name w:val="A93F4497043744F9B56537F010793F15"/>
    <w:rsid w:val="00B70497"/>
  </w:style>
  <w:style w:type="paragraph" w:customStyle="1" w:styleId="BB46DA850A4649B491A1D7658BEE2A0F">
    <w:name w:val="BB46DA850A4649B491A1D7658BEE2A0F"/>
    <w:rsid w:val="00B70497"/>
  </w:style>
  <w:style w:type="paragraph" w:customStyle="1" w:styleId="C00C8403B7934BD181E97E11E2B34601">
    <w:name w:val="C00C8403B7934BD181E97E11E2B34601"/>
    <w:rsid w:val="00B70497"/>
  </w:style>
  <w:style w:type="paragraph" w:customStyle="1" w:styleId="3EEFFC7A387C4F089B56A3E7EC71836D">
    <w:name w:val="3EEFFC7A387C4F089B56A3E7EC71836D"/>
    <w:rsid w:val="00B70497"/>
  </w:style>
  <w:style w:type="paragraph" w:customStyle="1" w:styleId="B8D7BD6613E64E9C841BF335B5A3F655">
    <w:name w:val="B8D7BD6613E64E9C841BF335B5A3F655"/>
    <w:rsid w:val="00B70497"/>
  </w:style>
  <w:style w:type="paragraph" w:customStyle="1" w:styleId="27F3CFD0F27F41C88C512FB15F5B947E">
    <w:name w:val="27F3CFD0F27F41C88C512FB15F5B947E"/>
    <w:rsid w:val="00B70497"/>
  </w:style>
  <w:style w:type="paragraph" w:customStyle="1" w:styleId="979B04BCF1CB41D69EA35F9F5A7641FD">
    <w:name w:val="979B04BCF1CB41D69EA35F9F5A7641FD"/>
    <w:rsid w:val="00B70497"/>
  </w:style>
  <w:style w:type="paragraph" w:customStyle="1" w:styleId="000506EB79684631A2AE166CBFE6B4D2">
    <w:name w:val="000506EB79684631A2AE166CBFE6B4D2"/>
    <w:rsid w:val="00B70497"/>
  </w:style>
  <w:style w:type="paragraph" w:customStyle="1" w:styleId="9000895507B241F5A6872DA04F7E4AD6">
    <w:name w:val="9000895507B241F5A6872DA04F7E4AD6"/>
    <w:rsid w:val="00B70497"/>
  </w:style>
  <w:style w:type="paragraph" w:customStyle="1" w:styleId="061C4F1995F8420E9A201C2E7C50EAB1">
    <w:name w:val="061C4F1995F8420E9A201C2E7C50EAB1"/>
    <w:rsid w:val="00B70497"/>
  </w:style>
  <w:style w:type="paragraph" w:customStyle="1" w:styleId="836D9BC809674A918020933581C83211">
    <w:name w:val="836D9BC809674A918020933581C83211"/>
    <w:rsid w:val="00B70497"/>
  </w:style>
  <w:style w:type="paragraph" w:customStyle="1" w:styleId="DE852191C5ED4013BAF05BC2DF587217">
    <w:name w:val="DE852191C5ED4013BAF05BC2DF587217"/>
    <w:rsid w:val="00B70497"/>
  </w:style>
  <w:style w:type="paragraph" w:customStyle="1" w:styleId="6298A4EB6B97452C9EB284F6ED2EAEEE">
    <w:name w:val="6298A4EB6B97452C9EB284F6ED2EAEEE"/>
    <w:rsid w:val="00B70497"/>
  </w:style>
  <w:style w:type="paragraph" w:customStyle="1" w:styleId="E8396B048ADA49CD8A60563CA6209603">
    <w:name w:val="E8396B048ADA49CD8A60563CA6209603"/>
    <w:rsid w:val="00B70497"/>
  </w:style>
  <w:style w:type="paragraph" w:customStyle="1" w:styleId="18E028BF7B77446EBFA97BC8BDAE37C6">
    <w:name w:val="18E028BF7B77446EBFA97BC8BDAE37C6"/>
    <w:rsid w:val="00B70497"/>
  </w:style>
  <w:style w:type="paragraph" w:customStyle="1" w:styleId="42E1E7ACF5A740D2A6301983D511B544">
    <w:name w:val="42E1E7ACF5A740D2A6301983D511B544"/>
    <w:rsid w:val="00B70497"/>
  </w:style>
  <w:style w:type="paragraph" w:customStyle="1" w:styleId="35968C8426B74D9389AA7E5C9B7584FB">
    <w:name w:val="35968C8426B74D9389AA7E5C9B7584FB"/>
    <w:rsid w:val="00B70497"/>
  </w:style>
  <w:style w:type="paragraph" w:customStyle="1" w:styleId="1619DBD484824CA5AF143580E971EA17">
    <w:name w:val="1619DBD484824CA5AF143580E971EA17"/>
    <w:rsid w:val="00B70497"/>
  </w:style>
  <w:style w:type="paragraph" w:customStyle="1" w:styleId="5D86BFA278314814B84EF91402545F8B">
    <w:name w:val="5D86BFA278314814B84EF91402545F8B"/>
    <w:rsid w:val="00B70497"/>
  </w:style>
  <w:style w:type="paragraph" w:customStyle="1" w:styleId="27D7AF10DDE64DB89DE8DA7CFF8AC45A">
    <w:name w:val="27D7AF10DDE64DB89DE8DA7CFF8AC45A"/>
    <w:rsid w:val="00B70497"/>
  </w:style>
  <w:style w:type="paragraph" w:customStyle="1" w:styleId="FE75B92E7C394E04BF8F0981156F1444">
    <w:name w:val="FE75B92E7C394E04BF8F0981156F1444"/>
    <w:rsid w:val="00B70497"/>
  </w:style>
  <w:style w:type="paragraph" w:customStyle="1" w:styleId="5AD9EDFAEB2443BFA7672F59519A8D2F">
    <w:name w:val="5AD9EDFAEB2443BFA7672F59519A8D2F"/>
    <w:rsid w:val="00B70497"/>
  </w:style>
  <w:style w:type="paragraph" w:customStyle="1" w:styleId="765CC1F5970D467BA864A32F3E5525AC">
    <w:name w:val="765CC1F5970D467BA864A32F3E5525AC"/>
    <w:rsid w:val="00B70497"/>
  </w:style>
  <w:style w:type="paragraph" w:customStyle="1" w:styleId="9D8F6A0A2A0941C3BA52F46B3D6A52E2">
    <w:name w:val="9D8F6A0A2A0941C3BA52F46B3D6A52E2"/>
    <w:rsid w:val="00B70497"/>
  </w:style>
  <w:style w:type="paragraph" w:customStyle="1" w:styleId="5B294BB5C3AA4C50BEFB9543D6FE649D">
    <w:name w:val="5B294BB5C3AA4C50BEFB9543D6FE649D"/>
    <w:rsid w:val="00B70497"/>
  </w:style>
  <w:style w:type="paragraph" w:customStyle="1" w:styleId="A02E78E9053D40BBA5B150458DB2431B">
    <w:name w:val="A02E78E9053D40BBA5B150458DB2431B"/>
    <w:rsid w:val="00B70497"/>
  </w:style>
  <w:style w:type="paragraph" w:customStyle="1" w:styleId="D3A8204767CB41AD800D01966ED83255">
    <w:name w:val="D3A8204767CB41AD800D01966ED83255"/>
    <w:rsid w:val="00B70497"/>
  </w:style>
  <w:style w:type="paragraph" w:customStyle="1" w:styleId="C61FBF0399744954B627D7574BA5E170">
    <w:name w:val="C61FBF0399744954B627D7574BA5E170"/>
    <w:rsid w:val="00B70497"/>
  </w:style>
  <w:style w:type="paragraph" w:customStyle="1" w:styleId="071D38324C7C43C383AA119D57B44750">
    <w:name w:val="071D38324C7C43C383AA119D57B44750"/>
    <w:rsid w:val="00B70497"/>
  </w:style>
  <w:style w:type="paragraph" w:customStyle="1" w:styleId="622B9EED3CA04936A2DC7A777D1C889B">
    <w:name w:val="622B9EED3CA04936A2DC7A777D1C889B"/>
    <w:rsid w:val="00B70497"/>
  </w:style>
  <w:style w:type="paragraph" w:customStyle="1" w:styleId="2CC8B244F28048C3B5DFF0493DA4F92F">
    <w:name w:val="2CC8B244F28048C3B5DFF0493DA4F92F"/>
    <w:rsid w:val="00B70497"/>
  </w:style>
  <w:style w:type="paragraph" w:customStyle="1" w:styleId="E8A3E91669B246548484408BE218297F">
    <w:name w:val="E8A3E91669B246548484408BE218297F"/>
    <w:rsid w:val="00B70497"/>
  </w:style>
  <w:style w:type="paragraph" w:customStyle="1" w:styleId="F4532BA18AF14E358165A37BB98E46FD">
    <w:name w:val="F4532BA18AF14E358165A37BB98E46FD"/>
    <w:rsid w:val="00B70497"/>
  </w:style>
  <w:style w:type="paragraph" w:customStyle="1" w:styleId="0F8D71FDDB76466589E7B0CBB35E3BD3">
    <w:name w:val="0F8D71FDDB76466589E7B0CBB35E3BD3"/>
    <w:rsid w:val="00B70497"/>
  </w:style>
  <w:style w:type="paragraph" w:customStyle="1" w:styleId="1AC2068AD8B3478194A1EAABD12EFCE4">
    <w:name w:val="1AC2068AD8B3478194A1EAABD12EFCE4"/>
    <w:rsid w:val="00B70497"/>
  </w:style>
  <w:style w:type="paragraph" w:customStyle="1" w:styleId="6D977652E8B0454988810FDECDC6E44C">
    <w:name w:val="6D977652E8B0454988810FDECDC6E44C"/>
    <w:rsid w:val="00B70497"/>
  </w:style>
  <w:style w:type="paragraph" w:customStyle="1" w:styleId="646D0964D4FE4CAFABD6F3DE9C7BC766">
    <w:name w:val="646D0964D4FE4CAFABD6F3DE9C7BC766"/>
    <w:rsid w:val="00B70497"/>
  </w:style>
  <w:style w:type="paragraph" w:customStyle="1" w:styleId="6062801EC1D9446C846821F3E5C9EDF2">
    <w:name w:val="6062801EC1D9446C846821F3E5C9EDF2"/>
    <w:rsid w:val="00B70497"/>
  </w:style>
  <w:style w:type="paragraph" w:customStyle="1" w:styleId="261A4E195ABD4144B6E76E0777172F87">
    <w:name w:val="261A4E195ABD4144B6E76E0777172F87"/>
    <w:rsid w:val="00B70497"/>
  </w:style>
  <w:style w:type="paragraph" w:customStyle="1" w:styleId="368A53AEE0E94AFA9784EF0F114E1D35">
    <w:name w:val="368A53AEE0E94AFA9784EF0F114E1D35"/>
    <w:rsid w:val="00B70497"/>
  </w:style>
  <w:style w:type="paragraph" w:customStyle="1" w:styleId="8564DCFAF08241EFB3DBCD986962EEFC">
    <w:name w:val="8564DCFAF08241EFB3DBCD986962EEFC"/>
    <w:rsid w:val="00B70497"/>
  </w:style>
  <w:style w:type="paragraph" w:customStyle="1" w:styleId="907D08F538564EB4923E603956C50D76">
    <w:name w:val="907D08F538564EB4923E603956C50D76"/>
    <w:rsid w:val="00B70497"/>
  </w:style>
  <w:style w:type="paragraph" w:customStyle="1" w:styleId="755C774724B844B79F858A34CDF9D76E">
    <w:name w:val="755C774724B844B79F858A34CDF9D76E"/>
    <w:rsid w:val="00B70497"/>
  </w:style>
  <w:style w:type="paragraph" w:customStyle="1" w:styleId="3A665E9C7E9B45549E788AAFA68C266B">
    <w:name w:val="3A665E9C7E9B45549E788AAFA68C266B"/>
    <w:rsid w:val="00B70497"/>
  </w:style>
  <w:style w:type="paragraph" w:customStyle="1" w:styleId="161F431E54604FB4896C4A6D1ACC87A7">
    <w:name w:val="161F431E54604FB4896C4A6D1ACC87A7"/>
    <w:rsid w:val="00B70497"/>
  </w:style>
  <w:style w:type="paragraph" w:customStyle="1" w:styleId="7E2CF660F4C540F882928457D278ABA7">
    <w:name w:val="7E2CF660F4C540F882928457D278ABA7"/>
    <w:rsid w:val="00B70497"/>
  </w:style>
  <w:style w:type="paragraph" w:customStyle="1" w:styleId="E4E37E87CF5B4BA6880082DD26EF9204">
    <w:name w:val="E4E37E87CF5B4BA6880082DD26EF9204"/>
    <w:rsid w:val="00B70497"/>
  </w:style>
  <w:style w:type="paragraph" w:customStyle="1" w:styleId="390041C1432341C1805A8CC69CCBEF0E">
    <w:name w:val="390041C1432341C1805A8CC69CCBEF0E"/>
    <w:rsid w:val="00B70497"/>
  </w:style>
  <w:style w:type="paragraph" w:customStyle="1" w:styleId="2D2F9EF049FA4AA4A56E3C627493EA24">
    <w:name w:val="2D2F9EF049FA4AA4A56E3C627493EA24"/>
    <w:rsid w:val="00B70497"/>
  </w:style>
  <w:style w:type="paragraph" w:customStyle="1" w:styleId="B851C55E5A9D477EB3949C9870E1CF8A">
    <w:name w:val="B851C55E5A9D477EB3949C9870E1CF8A"/>
    <w:rsid w:val="00B70497"/>
  </w:style>
  <w:style w:type="paragraph" w:customStyle="1" w:styleId="25D1E22AC0E2413CB64D4735B9848CAD">
    <w:name w:val="25D1E22AC0E2413CB64D4735B9848CAD"/>
    <w:rsid w:val="00B70497"/>
  </w:style>
  <w:style w:type="paragraph" w:customStyle="1" w:styleId="E2CB2FCCA8C44F1C8BFC6259C34456EC">
    <w:name w:val="E2CB2FCCA8C44F1C8BFC6259C34456EC"/>
    <w:rsid w:val="00B70497"/>
  </w:style>
  <w:style w:type="paragraph" w:customStyle="1" w:styleId="E781F2E438B94572A342E578013FC4BF">
    <w:name w:val="E781F2E438B94572A342E578013FC4BF"/>
    <w:rsid w:val="00B70497"/>
  </w:style>
  <w:style w:type="paragraph" w:customStyle="1" w:styleId="7AA22E10D2B04BC18B549061AC7DC794">
    <w:name w:val="7AA22E10D2B04BC18B549061AC7DC794"/>
    <w:rsid w:val="00B70497"/>
  </w:style>
  <w:style w:type="paragraph" w:customStyle="1" w:styleId="2B44690BFC6C4EECAD3E97D96BC4ABFB">
    <w:name w:val="2B44690BFC6C4EECAD3E97D96BC4ABFB"/>
    <w:rsid w:val="00B70497"/>
  </w:style>
  <w:style w:type="paragraph" w:customStyle="1" w:styleId="F1F32301ABA646D8B48C1F17D95D4CB0">
    <w:name w:val="F1F32301ABA646D8B48C1F17D95D4CB0"/>
    <w:rsid w:val="00B70497"/>
  </w:style>
  <w:style w:type="paragraph" w:customStyle="1" w:styleId="16F3EACA6E0A4B6E89B9E1791BD46C0C">
    <w:name w:val="16F3EACA6E0A4B6E89B9E1791BD46C0C"/>
    <w:rsid w:val="00B70497"/>
  </w:style>
  <w:style w:type="paragraph" w:customStyle="1" w:styleId="3F946A4D377041BA9C349CD38D63BDC7">
    <w:name w:val="3F946A4D377041BA9C349CD38D63BDC7"/>
    <w:rsid w:val="00B70497"/>
  </w:style>
  <w:style w:type="paragraph" w:customStyle="1" w:styleId="BB658131F4E44C6B9EBA342EFBB9BD7F">
    <w:name w:val="BB658131F4E44C6B9EBA342EFBB9BD7F"/>
    <w:rsid w:val="00B70497"/>
  </w:style>
  <w:style w:type="paragraph" w:customStyle="1" w:styleId="0381D2AE003948E88CF71D8A04803C9F">
    <w:name w:val="0381D2AE003948E88CF71D8A04803C9F"/>
    <w:rsid w:val="00B70497"/>
  </w:style>
  <w:style w:type="paragraph" w:customStyle="1" w:styleId="2E16C22DFB3F4A08B0B8AE2485C3D8CC">
    <w:name w:val="2E16C22DFB3F4A08B0B8AE2485C3D8CC"/>
    <w:rsid w:val="00B70497"/>
  </w:style>
  <w:style w:type="paragraph" w:customStyle="1" w:styleId="33CB5485E5E04EE7ABA1703C842A67BE">
    <w:name w:val="33CB5485E5E04EE7ABA1703C842A67BE"/>
    <w:rsid w:val="00B70497"/>
  </w:style>
  <w:style w:type="paragraph" w:customStyle="1" w:styleId="321779353DA54E34B242C30DBFDA01EB">
    <w:name w:val="321779353DA54E34B242C30DBFDA01EB"/>
    <w:rsid w:val="00B70497"/>
  </w:style>
  <w:style w:type="paragraph" w:customStyle="1" w:styleId="3D336E2112114EDC93009B969FB3FED7">
    <w:name w:val="3D336E2112114EDC93009B969FB3FED7"/>
    <w:rsid w:val="00B70497"/>
  </w:style>
  <w:style w:type="paragraph" w:customStyle="1" w:styleId="315533934B9D4049976955E1176A5401">
    <w:name w:val="315533934B9D4049976955E1176A5401"/>
    <w:rsid w:val="00B70497"/>
  </w:style>
  <w:style w:type="paragraph" w:customStyle="1" w:styleId="56AF93678F1949A3ACCA0B794AC6F235">
    <w:name w:val="56AF93678F1949A3ACCA0B794AC6F235"/>
    <w:rsid w:val="00B70497"/>
  </w:style>
  <w:style w:type="paragraph" w:customStyle="1" w:styleId="439377D9DD834F2A98D3BF3A8209DA92">
    <w:name w:val="439377D9DD834F2A98D3BF3A8209DA92"/>
    <w:rsid w:val="00B70497"/>
  </w:style>
  <w:style w:type="paragraph" w:customStyle="1" w:styleId="56C2451D5D3541608FC9EA85503C9BB3">
    <w:name w:val="56C2451D5D3541608FC9EA85503C9BB3"/>
    <w:rsid w:val="00B70497"/>
  </w:style>
  <w:style w:type="paragraph" w:customStyle="1" w:styleId="F47F89318D8940349D092A1EF939BAE4">
    <w:name w:val="F47F89318D8940349D092A1EF939BAE4"/>
    <w:rsid w:val="00B70497"/>
  </w:style>
  <w:style w:type="paragraph" w:customStyle="1" w:styleId="6F63F5D453EC428CB577582ACBDB50DA">
    <w:name w:val="6F63F5D453EC428CB577582ACBDB50DA"/>
    <w:rsid w:val="00B70497"/>
  </w:style>
  <w:style w:type="paragraph" w:customStyle="1" w:styleId="C14367D868764011A04157C5171463A7">
    <w:name w:val="C14367D868764011A04157C5171463A7"/>
    <w:rsid w:val="00B70497"/>
  </w:style>
  <w:style w:type="paragraph" w:customStyle="1" w:styleId="6CF3EB28DC89473FA854C28326A4C0F8">
    <w:name w:val="6CF3EB28DC89473FA854C28326A4C0F8"/>
    <w:rsid w:val="00B70497"/>
  </w:style>
  <w:style w:type="paragraph" w:customStyle="1" w:styleId="B23738E5BCCB46B4805ED8EE5F8EA54F">
    <w:name w:val="B23738E5BCCB46B4805ED8EE5F8EA54F"/>
    <w:rsid w:val="00B70497"/>
  </w:style>
  <w:style w:type="paragraph" w:customStyle="1" w:styleId="70FB393E4B364473A92FA43D8827B667">
    <w:name w:val="70FB393E4B364473A92FA43D8827B667"/>
    <w:rsid w:val="00B70497"/>
  </w:style>
  <w:style w:type="paragraph" w:customStyle="1" w:styleId="D9E3CBA34A8749E3938D8C3790E05FFE">
    <w:name w:val="D9E3CBA34A8749E3938D8C3790E05FFE"/>
    <w:rsid w:val="00B70497"/>
  </w:style>
  <w:style w:type="paragraph" w:customStyle="1" w:styleId="D4C1023DCF4F45F9A8CB9ADD818F80B9">
    <w:name w:val="D4C1023DCF4F45F9A8CB9ADD818F80B9"/>
    <w:rsid w:val="00B70497"/>
  </w:style>
  <w:style w:type="paragraph" w:customStyle="1" w:styleId="F405DEEC0E1D411FAE506425327D5864">
    <w:name w:val="F405DEEC0E1D411FAE506425327D5864"/>
    <w:rsid w:val="00B70497"/>
  </w:style>
  <w:style w:type="paragraph" w:customStyle="1" w:styleId="23D825E79CF5417FA0F4FA1A268687F2">
    <w:name w:val="23D825E79CF5417FA0F4FA1A268687F2"/>
    <w:rsid w:val="00B70497"/>
  </w:style>
  <w:style w:type="paragraph" w:customStyle="1" w:styleId="4A37050E9E4348DBA481A4391B59FC3E">
    <w:name w:val="4A37050E9E4348DBA481A4391B59FC3E"/>
    <w:rsid w:val="00B70497"/>
  </w:style>
  <w:style w:type="paragraph" w:customStyle="1" w:styleId="2C0C073F5E8540CC8AC0DBCDC8761371">
    <w:name w:val="2C0C073F5E8540CC8AC0DBCDC8761371"/>
    <w:rsid w:val="00B70497"/>
  </w:style>
  <w:style w:type="paragraph" w:customStyle="1" w:styleId="EDF51698E46A42F0857012D85793A07A">
    <w:name w:val="EDF51698E46A42F0857012D85793A07A"/>
    <w:rsid w:val="00B70497"/>
  </w:style>
  <w:style w:type="paragraph" w:customStyle="1" w:styleId="A84FE5B614B44F6F9C6886DA416BD070">
    <w:name w:val="A84FE5B614B44F6F9C6886DA416BD070"/>
    <w:rsid w:val="00B70497"/>
  </w:style>
  <w:style w:type="paragraph" w:customStyle="1" w:styleId="47282C396EA342A38DD1DE41782A69DC">
    <w:name w:val="47282C396EA342A38DD1DE41782A69DC"/>
    <w:rsid w:val="00B70497"/>
  </w:style>
  <w:style w:type="paragraph" w:customStyle="1" w:styleId="95E56BAF34CB49CDA6D4871CD2202987">
    <w:name w:val="95E56BAF34CB49CDA6D4871CD2202987"/>
    <w:rsid w:val="00B70497"/>
  </w:style>
  <w:style w:type="paragraph" w:customStyle="1" w:styleId="DD00859542D0447DA16E67BAF4916F4B">
    <w:name w:val="DD00859542D0447DA16E67BAF4916F4B"/>
    <w:rsid w:val="00B70497"/>
  </w:style>
  <w:style w:type="paragraph" w:customStyle="1" w:styleId="A4618884739047D1AF19FD48F3FF98E6">
    <w:name w:val="A4618884739047D1AF19FD48F3FF98E6"/>
    <w:rsid w:val="00B70497"/>
  </w:style>
  <w:style w:type="paragraph" w:customStyle="1" w:styleId="E1EB9045A19B4CC78264EBD9B4C95336">
    <w:name w:val="E1EB9045A19B4CC78264EBD9B4C95336"/>
    <w:rsid w:val="00B70497"/>
  </w:style>
  <w:style w:type="paragraph" w:customStyle="1" w:styleId="D93129B0392B43B3B5FA23A1E1C46E11">
    <w:name w:val="D93129B0392B43B3B5FA23A1E1C46E11"/>
    <w:rsid w:val="00B70497"/>
  </w:style>
  <w:style w:type="paragraph" w:customStyle="1" w:styleId="53D72810A2E6456499F6AF125CCCD776">
    <w:name w:val="53D72810A2E6456499F6AF125CCCD776"/>
    <w:rsid w:val="00B70497"/>
  </w:style>
  <w:style w:type="paragraph" w:customStyle="1" w:styleId="4A160105BFE14FB2A7834B74CFE84315">
    <w:name w:val="4A160105BFE14FB2A7834B74CFE84315"/>
    <w:rsid w:val="00B70497"/>
  </w:style>
  <w:style w:type="paragraph" w:customStyle="1" w:styleId="A82A4874A6FF4847AAA211813D095C91">
    <w:name w:val="A82A4874A6FF4847AAA211813D095C91"/>
    <w:rsid w:val="00B70497"/>
  </w:style>
  <w:style w:type="paragraph" w:customStyle="1" w:styleId="B983FE11890B4C2A8C8ADA4E5646E237">
    <w:name w:val="B983FE11890B4C2A8C8ADA4E5646E237"/>
    <w:rsid w:val="00B70497"/>
  </w:style>
  <w:style w:type="paragraph" w:customStyle="1" w:styleId="517B994ED7964566B0EAAF8C5E6DD430">
    <w:name w:val="517B994ED7964566B0EAAF8C5E6DD430"/>
    <w:rsid w:val="00B70497"/>
  </w:style>
  <w:style w:type="paragraph" w:customStyle="1" w:styleId="49176968C56F4122944CB90532748D0C">
    <w:name w:val="49176968C56F4122944CB90532748D0C"/>
    <w:rsid w:val="00B70497"/>
  </w:style>
  <w:style w:type="paragraph" w:customStyle="1" w:styleId="76FAFF68DCA74EFEB15212B4C6C8A416">
    <w:name w:val="76FAFF68DCA74EFEB15212B4C6C8A416"/>
    <w:rsid w:val="00B70497"/>
  </w:style>
  <w:style w:type="paragraph" w:customStyle="1" w:styleId="11246F8CDC074788B7FA7DC67DC09CE2">
    <w:name w:val="11246F8CDC074788B7FA7DC67DC09CE2"/>
    <w:rsid w:val="00B70497"/>
  </w:style>
  <w:style w:type="paragraph" w:customStyle="1" w:styleId="8DD399F6C9B647B2B84D34F4444C1494">
    <w:name w:val="8DD399F6C9B647B2B84D34F4444C1494"/>
    <w:rsid w:val="00B70497"/>
  </w:style>
  <w:style w:type="paragraph" w:customStyle="1" w:styleId="0DF5790547B745EDBAE8CEFF4BAA42C4">
    <w:name w:val="0DF5790547B745EDBAE8CEFF4BAA42C4"/>
    <w:rsid w:val="00B70497"/>
  </w:style>
  <w:style w:type="paragraph" w:customStyle="1" w:styleId="52042081578442B8B5270F597CFAAB65">
    <w:name w:val="52042081578442B8B5270F597CFAAB65"/>
    <w:rsid w:val="00B70497"/>
  </w:style>
  <w:style w:type="paragraph" w:customStyle="1" w:styleId="946D24106FF64CAFAE6E649BC1295BEF">
    <w:name w:val="946D24106FF64CAFAE6E649BC1295BEF"/>
    <w:rsid w:val="00B70497"/>
  </w:style>
  <w:style w:type="paragraph" w:customStyle="1" w:styleId="73B62E8FA46A4D269BA6B54DDDAB7F72">
    <w:name w:val="73B62E8FA46A4D269BA6B54DDDAB7F72"/>
    <w:rsid w:val="00B70497"/>
  </w:style>
  <w:style w:type="paragraph" w:customStyle="1" w:styleId="CED2259FFEF34CA6AA77840F4817BFB2">
    <w:name w:val="CED2259FFEF34CA6AA77840F4817BFB2"/>
    <w:rsid w:val="00B70497"/>
  </w:style>
  <w:style w:type="paragraph" w:customStyle="1" w:styleId="B00DD1B6DA7E47199ED55DCAF79B0E03">
    <w:name w:val="B00DD1B6DA7E47199ED55DCAF79B0E03"/>
    <w:rsid w:val="00B70497"/>
  </w:style>
  <w:style w:type="paragraph" w:customStyle="1" w:styleId="0BE414524B524C598888DB1C4B0B428D">
    <w:name w:val="0BE414524B524C598888DB1C4B0B428D"/>
    <w:rsid w:val="00B70497"/>
  </w:style>
  <w:style w:type="paragraph" w:customStyle="1" w:styleId="DCAD132BCE40434BAA8B688EEEFEB6D0">
    <w:name w:val="DCAD132BCE40434BAA8B688EEEFEB6D0"/>
    <w:rsid w:val="00B70497"/>
  </w:style>
  <w:style w:type="paragraph" w:customStyle="1" w:styleId="AD776400A9184BAA8722EDD588CC5698">
    <w:name w:val="AD776400A9184BAA8722EDD588CC5698"/>
    <w:rsid w:val="00101A7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228</Words>
  <Characters>1301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Königsmark Michal</dc:creator>
  <cp:keywords/>
  <dc:description/>
  <cp:lastModifiedBy>Königsmark Michal</cp:lastModifiedBy>
  <cp:revision>5</cp:revision>
  <dcterms:created xsi:type="dcterms:W3CDTF">2020-04-06T12:28:00Z</dcterms:created>
  <dcterms:modified xsi:type="dcterms:W3CDTF">2020-04-23T06:44:00Z</dcterms:modified>
</cp:coreProperties>
</file>