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BC8F2DC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256BB22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72D1A75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35A134E3" w:rsidR="003E1E1E" w:rsidRPr="00AB3B52" w:rsidRDefault="006B4C80" w:rsidP="00DA03B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 xml:space="preserve">techniky – </w:t>
            </w:r>
            <w:r w:rsidR="00DA03B2">
              <w:rPr>
                <w:rFonts w:ascii="Times New Roman" w:hAnsi="Times New Roman" w:cs="Times New Roman"/>
                <w:bCs/>
                <w:i/>
              </w:rPr>
              <w:t>zemiakový kombajn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419D1ED4" w:rsidR="005863CA" w:rsidRPr="005863CA" w:rsidRDefault="00DA03B2" w:rsidP="00DA03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Agrosev, spol. s</w:t>
            </w:r>
            <w:r w:rsidR="000427E5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4512C">
              <w:rPr>
                <w:rFonts w:ascii="Times New Roman" w:hAnsi="Times New Roman" w:cs="Times New Roman"/>
                <w:i/>
                <w:iCs/>
              </w:rPr>
              <w:t>r.o.,</w:t>
            </w:r>
            <w:r w:rsidR="00E8768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427E5">
              <w:rPr>
                <w:rFonts w:ascii="Times New Roman" w:hAnsi="Times New Roman" w:cs="Times New Roman"/>
                <w:i/>
                <w:iCs/>
              </w:rPr>
              <w:t>Bottova 1, 962 12 Detva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36 033 499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17520F1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37820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B37820">
              <w:rPr>
                <w:rFonts w:ascii="Times New Roman" w:hAnsi="Times New Roman" w:cs="Times New Roman"/>
                <w:i/>
                <w:iCs/>
              </w:rPr>
              <w:t xml:space="preserve"> odo dňa zverejnenia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4E317EC0" w:rsidR="004B628E" w:rsidRDefault="00DA03B2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Jana Trstenská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>
              <w:rPr>
                <w:rFonts w:ascii="Times New Roman" w:hAnsi="Times New Roman" w:cs="Times New Roman"/>
                <w:i/>
                <w:iCs/>
              </w:rPr>
              <w:t>0915756885,</w:t>
            </w:r>
          </w:p>
          <w:p w14:paraId="0BD17F03" w14:textId="38C0823E" w:rsidR="005648F2" w:rsidRPr="005863CA" w:rsidRDefault="004B628E" w:rsidP="00DA03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A03B2">
              <w:rPr>
                <w:rFonts w:ascii="Times New Roman" w:hAnsi="Times New Roman" w:cs="Times New Roman"/>
                <w:i/>
                <w:iCs/>
              </w:rPr>
              <w:t>trstenska@agrosev.sk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13ACF16B" w:rsidR="00BB6376" w:rsidRPr="005863CA" w:rsidRDefault="00B3782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ID </w:t>
            </w:r>
            <w:r w:rsidRPr="00B37820">
              <w:rPr>
                <w:rFonts w:ascii="Times New Roman" w:hAnsi="Times New Roman" w:cs="Times New Roman"/>
                <w:i/>
                <w:iCs/>
              </w:rPr>
              <w:t>000676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06576E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64B5D"/>
    <w:rsid w:val="00895F18"/>
    <w:rsid w:val="008B12A5"/>
    <w:rsid w:val="00926E70"/>
    <w:rsid w:val="00942730"/>
    <w:rsid w:val="00A065E6"/>
    <w:rsid w:val="00A460B9"/>
    <w:rsid w:val="00AB3B52"/>
    <w:rsid w:val="00AB62AB"/>
    <w:rsid w:val="00B37820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DA03B2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1EE0D433-D302-49CF-BB26-C4AF87C4C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Samasova</dc:creator>
  <cp:lastModifiedBy>Galanda Martin</cp:lastModifiedBy>
  <cp:revision>3</cp:revision>
  <cp:lastPrinted>2019-04-05T09:40:00Z</cp:lastPrinted>
  <dcterms:created xsi:type="dcterms:W3CDTF">2021-04-14T08:00:00Z</dcterms:created>
  <dcterms:modified xsi:type="dcterms:W3CDTF">2021-04-14T08:54:00Z</dcterms:modified>
</cp:coreProperties>
</file>