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bookmarkStart w:id="0" w:name="_GoBack"/>
      <w:bookmarkEnd w:id="0"/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2A4B42">
        <w:t>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20193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</w:p>
    <w:p w:rsidR="00120193" w:rsidRDefault="00EC0868" w:rsidP="00172593">
      <w:pPr>
        <w:tabs>
          <w:tab w:val="left" w:pos="2127"/>
        </w:tabs>
        <w:spacing w:after="0" w:line="276" w:lineRule="auto"/>
        <w:rPr>
          <w:b/>
        </w:rPr>
      </w:pPr>
      <w:r w:rsidRPr="00686EF5">
        <w:rPr>
          <w:b/>
        </w:rPr>
        <w:t>„Zálohovací systém VEEAM“</w:t>
      </w:r>
    </w:p>
    <w:p w:rsidR="00EC0868" w:rsidRDefault="00EC0868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b/>
          <w:lang w:eastAsia="sk-SK"/>
        </w:rPr>
      </w:pP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 xml:space="preserve">Ako uchádzač vyhlasujem, že súhlasím s obsahom </w:t>
      </w:r>
      <w:r w:rsidRPr="00A77C51">
        <w:t xml:space="preserve">Návrhu </w:t>
      </w:r>
      <w:r w:rsidR="00A77C51" w:rsidRPr="00A77C51">
        <w:t>z</w:t>
      </w:r>
      <w:r w:rsidR="00A77C51">
        <w:t>mluvy</w:t>
      </w:r>
      <w:r w:rsidR="00A77C51" w:rsidRPr="00A77C51">
        <w:t xml:space="preserve"> o poskyt</w:t>
      </w:r>
      <w:r w:rsidR="00120193">
        <w:t>ovaní</w:t>
      </w:r>
      <w:r w:rsidR="00A77C51" w:rsidRPr="00A77C51">
        <w:t xml:space="preserve"> služieb</w:t>
      </w:r>
      <w:r w:rsidR="00A77C51">
        <w:t xml:space="preserve"> na predmet zákazky </w:t>
      </w:r>
      <w:r w:rsidR="00EC0868" w:rsidRPr="00686EF5">
        <w:rPr>
          <w:b/>
        </w:rPr>
        <w:t>„Zálohovací systém VEEAM“</w:t>
      </w:r>
      <w:r w:rsidRPr="00A77C51">
        <w:t>,</w:t>
      </w:r>
      <w:r>
        <w:rPr>
          <w:b/>
        </w:rPr>
        <w:t xml:space="preserve"> </w:t>
      </w:r>
      <w:r w:rsidRPr="00E250A3">
        <w:rPr>
          <w:rFonts w:eastAsia="Calibri"/>
        </w:rPr>
        <w:t xml:space="preserve">ktorá je prílohou č. </w:t>
      </w:r>
      <w:r w:rsidR="00D92DE2">
        <w:rPr>
          <w:rFonts w:eastAsia="Calibri"/>
        </w:rPr>
        <w:t>3</w:t>
      </w:r>
      <w:r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="00EC0868" w:rsidRPr="00686EF5">
        <w:rPr>
          <w:b/>
        </w:rPr>
        <w:t>„Zálohovací systém VEEAM“</w:t>
      </w:r>
      <w:r>
        <w:rPr>
          <w:b/>
        </w:rPr>
        <w:t xml:space="preserve">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20193"/>
    <w:rsid w:val="00172593"/>
    <w:rsid w:val="0027047A"/>
    <w:rsid w:val="002A1EB7"/>
    <w:rsid w:val="002A4B42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13A3B"/>
    <w:rsid w:val="006D65FF"/>
    <w:rsid w:val="006E42CD"/>
    <w:rsid w:val="00710F30"/>
    <w:rsid w:val="0072724A"/>
    <w:rsid w:val="00763B4A"/>
    <w:rsid w:val="0078231C"/>
    <w:rsid w:val="00795200"/>
    <w:rsid w:val="008D0328"/>
    <w:rsid w:val="008D4735"/>
    <w:rsid w:val="00906752"/>
    <w:rsid w:val="0092502B"/>
    <w:rsid w:val="009B60E9"/>
    <w:rsid w:val="00A50F30"/>
    <w:rsid w:val="00A77C51"/>
    <w:rsid w:val="00C059D3"/>
    <w:rsid w:val="00CC00E6"/>
    <w:rsid w:val="00D114D2"/>
    <w:rsid w:val="00D71B0A"/>
    <w:rsid w:val="00D92DE2"/>
    <w:rsid w:val="00DC4850"/>
    <w:rsid w:val="00DE095E"/>
    <w:rsid w:val="00E250A3"/>
    <w:rsid w:val="00E9732E"/>
    <w:rsid w:val="00EC0868"/>
    <w:rsid w:val="00EC7195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Baran Peter</cp:lastModifiedBy>
  <cp:revision>2</cp:revision>
  <cp:lastPrinted>2018-10-17T07:40:00Z</cp:lastPrinted>
  <dcterms:created xsi:type="dcterms:W3CDTF">2021-09-13T14:50:00Z</dcterms:created>
  <dcterms:modified xsi:type="dcterms:W3CDTF">2021-09-13T14:50:00Z</dcterms:modified>
</cp:coreProperties>
</file>